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F67" w:rsidRPr="006B1F67" w:rsidRDefault="006B1F67" w:rsidP="006B1F67">
      <w:pPr>
        <w:spacing w:after="0"/>
        <w:jc w:val="right"/>
        <w:rPr>
          <w:rFonts w:ascii="Times New Roman" w:hAnsi="Times New Roman" w:cs="Times New Roman"/>
          <w:i/>
          <w:color w:val="000000"/>
          <w:w w:val="0"/>
          <w:szCs w:val="24"/>
        </w:rPr>
      </w:pPr>
      <w:r w:rsidRPr="000F0236">
        <w:rPr>
          <w:rFonts w:ascii="Times New Roman" w:hAnsi="Times New Roman" w:cs="Times New Roman"/>
          <w:i/>
          <w:color w:val="000000"/>
          <w:w w:val="0"/>
          <w:szCs w:val="24"/>
        </w:rPr>
        <w:t>Приложение 1</w:t>
      </w:r>
    </w:p>
    <w:p w:rsidR="006475B6" w:rsidRPr="00C23562" w:rsidRDefault="006475B6" w:rsidP="006475B6">
      <w:pPr>
        <w:spacing w:after="0"/>
        <w:jc w:val="center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C23562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 xml:space="preserve">Муниципальное бюджетное общеобразовательное учреждение </w:t>
      </w:r>
    </w:p>
    <w:p w:rsidR="006475B6" w:rsidRPr="00C23562" w:rsidRDefault="006475B6" w:rsidP="006475B6">
      <w:pPr>
        <w:spacing w:after="0"/>
        <w:jc w:val="center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C23562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«Средняя общеобразовательная школа № 30 имени А.И. Трофимова»</w:t>
      </w:r>
    </w:p>
    <w:p w:rsidR="006475B6" w:rsidRPr="00C23562" w:rsidRDefault="006475B6" w:rsidP="006475B6">
      <w:pPr>
        <w:spacing w:after="0"/>
        <w:jc w:val="center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C23562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города Чебоксары Чувашской Республики</w:t>
      </w:r>
    </w:p>
    <w:p w:rsidR="006475B6" w:rsidRPr="00C23562" w:rsidRDefault="006475B6">
      <w:pPr>
        <w:rPr>
          <w:rFonts w:ascii="Times New Roman" w:hAnsi="Times New Roman" w:cs="Times New Roman"/>
          <w:sz w:val="24"/>
          <w:szCs w:val="24"/>
        </w:rPr>
      </w:pPr>
    </w:p>
    <w:p w:rsidR="006475B6" w:rsidRPr="00C23562" w:rsidRDefault="006475B6">
      <w:pPr>
        <w:rPr>
          <w:rFonts w:ascii="Times New Roman" w:hAnsi="Times New Roman" w:cs="Times New Roman"/>
          <w:sz w:val="24"/>
          <w:szCs w:val="24"/>
        </w:rPr>
      </w:pPr>
    </w:p>
    <w:p w:rsidR="006475B6" w:rsidRPr="00C23562" w:rsidRDefault="006475B6">
      <w:pPr>
        <w:rPr>
          <w:rFonts w:ascii="Times New Roman" w:hAnsi="Times New Roman" w:cs="Times New Roman"/>
          <w:sz w:val="24"/>
          <w:szCs w:val="24"/>
        </w:rPr>
      </w:pPr>
    </w:p>
    <w:p w:rsidR="006475B6" w:rsidRPr="00C23562" w:rsidRDefault="006475B6">
      <w:pPr>
        <w:rPr>
          <w:rFonts w:ascii="Times New Roman" w:hAnsi="Times New Roman" w:cs="Times New Roman"/>
          <w:sz w:val="24"/>
          <w:szCs w:val="24"/>
        </w:rPr>
      </w:pPr>
    </w:p>
    <w:p w:rsidR="006475B6" w:rsidRDefault="006475B6">
      <w:pPr>
        <w:rPr>
          <w:rFonts w:ascii="Times New Roman" w:hAnsi="Times New Roman" w:cs="Times New Roman"/>
          <w:sz w:val="24"/>
          <w:szCs w:val="24"/>
        </w:rPr>
      </w:pPr>
    </w:p>
    <w:p w:rsidR="00FA49EE" w:rsidRDefault="00FA49EE">
      <w:pPr>
        <w:rPr>
          <w:rFonts w:ascii="Times New Roman" w:hAnsi="Times New Roman" w:cs="Times New Roman"/>
          <w:sz w:val="24"/>
          <w:szCs w:val="24"/>
        </w:rPr>
      </w:pPr>
    </w:p>
    <w:p w:rsidR="00FA49EE" w:rsidRDefault="00FA49EE">
      <w:pPr>
        <w:rPr>
          <w:rFonts w:ascii="Times New Roman" w:hAnsi="Times New Roman" w:cs="Times New Roman"/>
          <w:sz w:val="24"/>
          <w:szCs w:val="24"/>
        </w:rPr>
      </w:pPr>
    </w:p>
    <w:p w:rsidR="00FA49EE" w:rsidRPr="00C23562" w:rsidRDefault="00FA49EE">
      <w:pPr>
        <w:rPr>
          <w:rFonts w:ascii="Times New Roman" w:hAnsi="Times New Roman" w:cs="Times New Roman"/>
          <w:sz w:val="24"/>
          <w:szCs w:val="24"/>
        </w:rPr>
      </w:pPr>
    </w:p>
    <w:p w:rsidR="006475B6" w:rsidRPr="00FA49EE" w:rsidRDefault="006475B6" w:rsidP="006475B6">
      <w:pPr>
        <w:jc w:val="center"/>
        <w:rPr>
          <w:rFonts w:ascii="Times New Roman" w:hAnsi="Times New Roman" w:cs="Times New Roman"/>
          <w:sz w:val="56"/>
          <w:szCs w:val="24"/>
        </w:rPr>
      </w:pPr>
      <w:r w:rsidRPr="00FA49EE">
        <w:rPr>
          <w:rFonts w:ascii="Times New Roman" w:hAnsi="Times New Roman" w:cs="Times New Roman"/>
          <w:sz w:val="56"/>
          <w:szCs w:val="24"/>
        </w:rPr>
        <w:t>Календарный план</w:t>
      </w:r>
    </w:p>
    <w:p w:rsidR="006475B6" w:rsidRPr="00FA49EE" w:rsidRDefault="006475B6" w:rsidP="006475B6">
      <w:pPr>
        <w:jc w:val="center"/>
        <w:rPr>
          <w:rFonts w:ascii="Times New Roman" w:hAnsi="Times New Roman" w:cs="Times New Roman"/>
          <w:sz w:val="56"/>
          <w:szCs w:val="24"/>
        </w:rPr>
      </w:pPr>
      <w:r w:rsidRPr="00FA49EE">
        <w:rPr>
          <w:rFonts w:ascii="Times New Roman" w:hAnsi="Times New Roman" w:cs="Times New Roman"/>
          <w:sz w:val="56"/>
          <w:szCs w:val="24"/>
        </w:rPr>
        <w:t>воспитательной работы</w:t>
      </w:r>
      <w:r w:rsidR="00101ADB" w:rsidRPr="00FA49EE">
        <w:rPr>
          <w:rFonts w:ascii="Times New Roman" w:hAnsi="Times New Roman" w:cs="Times New Roman"/>
          <w:sz w:val="56"/>
          <w:szCs w:val="24"/>
        </w:rPr>
        <w:t xml:space="preserve"> НОО</w:t>
      </w:r>
    </w:p>
    <w:p w:rsidR="00AF53BF" w:rsidRPr="00FA49EE" w:rsidRDefault="00E2656F" w:rsidP="006475B6">
      <w:pPr>
        <w:jc w:val="center"/>
        <w:rPr>
          <w:rFonts w:ascii="Times New Roman" w:hAnsi="Times New Roman" w:cs="Times New Roman"/>
          <w:sz w:val="56"/>
          <w:szCs w:val="24"/>
        </w:rPr>
      </w:pPr>
      <w:r>
        <w:rPr>
          <w:rFonts w:ascii="Times New Roman" w:hAnsi="Times New Roman" w:cs="Times New Roman"/>
          <w:sz w:val="56"/>
          <w:szCs w:val="24"/>
        </w:rPr>
        <w:t>на 202</w:t>
      </w:r>
      <w:r w:rsidR="00643D6F">
        <w:rPr>
          <w:rFonts w:ascii="Times New Roman" w:hAnsi="Times New Roman" w:cs="Times New Roman"/>
          <w:sz w:val="56"/>
          <w:szCs w:val="24"/>
        </w:rPr>
        <w:t>6</w:t>
      </w:r>
      <w:r>
        <w:rPr>
          <w:rFonts w:ascii="Times New Roman" w:hAnsi="Times New Roman" w:cs="Times New Roman"/>
          <w:sz w:val="56"/>
          <w:szCs w:val="24"/>
        </w:rPr>
        <w:t>-202</w:t>
      </w:r>
      <w:r w:rsidR="00643D6F">
        <w:rPr>
          <w:rFonts w:ascii="Times New Roman" w:hAnsi="Times New Roman" w:cs="Times New Roman"/>
          <w:sz w:val="56"/>
          <w:szCs w:val="24"/>
        </w:rPr>
        <w:t>7</w:t>
      </w:r>
      <w:r w:rsidR="006475B6" w:rsidRPr="00FA49EE">
        <w:rPr>
          <w:rFonts w:ascii="Times New Roman" w:hAnsi="Times New Roman" w:cs="Times New Roman"/>
          <w:sz w:val="56"/>
          <w:szCs w:val="24"/>
        </w:rPr>
        <w:t xml:space="preserve"> учебный год</w:t>
      </w:r>
    </w:p>
    <w:p w:rsidR="006475B6" w:rsidRPr="00C23562" w:rsidRDefault="006475B6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5B6" w:rsidRPr="00C23562" w:rsidRDefault="006475B6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5B6" w:rsidRPr="00C23562" w:rsidRDefault="006475B6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5B6" w:rsidRPr="00C23562" w:rsidRDefault="006475B6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5B6" w:rsidRDefault="006475B6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49EE" w:rsidRDefault="00FA49EE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49EE" w:rsidRDefault="00FA49EE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49EE" w:rsidRDefault="00FA49EE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49EE" w:rsidRDefault="00FA49EE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49EE" w:rsidRPr="00C23562" w:rsidRDefault="00FA49EE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5B6" w:rsidRPr="00C23562" w:rsidRDefault="006475B6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5B6" w:rsidRPr="00C23562" w:rsidRDefault="006475B6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5B6" w:rsidRPr="00C23562" w:rsidRDefault="006475B6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70"/>
        <w:gridCol w:w="329"/>
        <w:gridCol w:w="79"/>
        <w:gridCol w:w="449"/>
        <w:gridCol w:w="468"/>
        <w:gridCol w:w="1468"/>
        <w:gridCol w:w="410"/>
        <w:gridCol w:w="2252"/>
        <w:gridCol w:w="194"/>
        <w:gridCol w:w="1352"/>
      </w:tblGrid>
      <w:tr w:rsidR="006475B6" w:rsidRPr="00C23562" w:rsidTr="00F37716">
        <w:tc>
          <w:tcPr>
            <w:tcW w:w="9571" w:type="dxa"/>
            <w:gridSpan w:val="10"/>
          </w:tcPr>
          <w:p w:rsidR="006475B6" w:rsidRPr="0039630D" w:rsidRDefault="006475B6" w:rsidP="006475B6">
            <w:pPr>
              <w:pStyle w:val="ParaAttribute3"/>
              <w:spacing w:line="360" w:lineRule="auto"/>
              <w:rPr>
                <w:b/>
                <w:sz w:val="24"/>
                <w:szCs w:val="24"/>
              </w:rPr>
            </w:pPr>
            <w:r w:rsidRPr="0039630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Ключевые общешкольные дела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6475B6" w:rsidRPr="00C23562" w:rsidRDefault="006475B6" w:rsidP="00101ADB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75B6" w:rsidRPr="00C23562" w:rsidRDefault="006475B6" w:rsidP="00101AD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Дела</w:t>
            </w:r>
          </w:p>
        </w:tc>
        <w:tc>
          <w:tcPr>
            <w:tcW w:w="606" w:type="dxa"/>
            <w:gridSpan w:val="2"/>
          </w:tcPr>
          <w:p w:rsidR="006475B6" w:rsidRPr="00C23562" w:rsidRDefault="006475B6" w:rsidP="00101ADB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6475B6" w:rsidRPr="00C23562" w:rsidRDefault="006475B6" w:rsidP="00101AD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878" w:type="dxa"/>
            <w:gridSpan w:val="2"/>
          </w:tcPr>
          <w:p w:rsidR="006475B6" w:rsidRPr="00C23562" w:rsidRDefault="006475B6" w:rsidP="00101AD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6475B6" w:rsidRPr="00C23562" w:rsidRDefault="006475B6" w:rsidP="00101ADB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6475B6" w:rsidRPr="00C23562" w:rsidRDefault="006475B6" w:rsidP="00101ADB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465" w:type="dxa"/>
            <w:gridSpan w:val="2"/>
          </w:tcPr>
          <w:p w:rsidR="006475B6" w:rsidRPr="00C23562" w:rsidRDefault="006475B6" w:rsidP="00101ADB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</w:p>
          <w:p w:rsidR="006475B6" w:rsidRPr="00C23562" w:rsidRDefault="006475B6" w:rsidP="00101ADB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1333" w:type="dxa"/>
            <w:vAlign w:val="center"/>
          </w:tcPr>
          <w:p w:rsidR="006475B6" w:rsidRPr="00C23562" w:rsidRDefault="006475B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39630D" w:rsidRPr="00C3071A" w:rsidRDefault="0039630D" w:rsidP="00F6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606" w:type="dxa"/>
            <w:gridSpan w:val="2"/>
          </w:tcPr>
          <w:p w:rsidR="0039630D" w:rsidRPr="00C3071A" w:rsidRDefault="0039630D" w:rsidP="00396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39630D" w:rsidRPr="00C3071A" w:rsidRDefault="0039630D" w:rsidP="00F6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каждый учебный понедельник </w:t>
            </w:r>
            <w:r w:rsidR="00F60858"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2465" w:type="dxa"/>
            <w:gridSpan w:val="2"/>
          </w:tcPr>
          <w:p w:rsidR="0039630D" w:rsidRDefault="0039630D" w:rsidP="00F6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преподаватель-организатор </w:t>
            </w:r>
            <w:r w:rsidR="00C01E3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9630D" w:rsidRPr="00C3071A" w:rsidRDefault="0039630D" w:rsidP="00F6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71A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333" w:type="dxa"/>
            <w:vAlign w:val="center"/>
          </w:tcPr>
          <w:p w:rsidR="0039630D" w:rsidRPr="00C23562" w:rsidRDefault="0039630D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45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 «Первый звонок» </w:t>
            </w:r>
          </w:p>
        </w:tc>
        <w:tc>
          <w:tcPr>
            <w:tcW w:w="606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BA1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465" w:type="dxa"/>
            <w:gridSpan w:val="2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мероприятия по выявлению </w:t>
            </w:r>
            <w:proofErr w:type="spellStart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инфекции. Мероприятия по гигиене при гриппе, </w:t>
            </w:r>
            <w:proofErr w:type="spellStart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и ОРВИ. 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BA1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465" w:type="dxa"/>
            <w:gridSpan w:val="2"/>
          </w:tcPr>
          <w:p w:rsidR="00BA1759" w:rsidRPr="00C23562" w:rsidRDefault="00BA1759" w:rsidP="00BA1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работник, Классные руководители 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Неделя безопасности детей и подростков (безопасное поведение) </w:t>
            </w:r>
          </w:p>
        </w:tc>
        <w:tc>
          <w:tcPr>
            <w:tcW w:w="606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BA1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1-7 сентября </w:t>
            </w:r>
          </w:p>
        </w:tc>
        <w:tc>
          <w:tcPr>
            <w:tcW w:w="2465" w:type="dxa"/>
            <w:gridSpan w:val="2"/>
          </w:tcPr>
          <w:p w:rsidR="00BA1759" w:rsidRPr="00C23562" w:rsidRDefault="009F24A5" w:rsidP="00BA1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</w:t>
            </w:r>
            <w:r w:rsidR="00BA1759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лассные руководители 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Единый день дорожной безопасности (запись в журнал инструктажа, тематические переменки, раздача буклетов).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465" w:type="dxa"/>
            <w:gridSpan w:val="2"/>
          </w:tcPr>
          <w:p w:rsidR="00BA1759" w:rsidRPr="00C23562" w:rsidRDefault="009F24A5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</w:t>
            </w:r>
            <w:r w:rsidR="00BA1759" w:rsidRPr="00C23562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 месячников безопасности и гражданской защиты детей (по профилактике ДДТТ, пожарной безопасности, экстремизма, терроризма, учебно-тренировочная эвакуация учащихся из здания)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BA1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15 сентября – 15 октября </w:t>
            </w:r>
          </w:p>
        </w:tc>
        <w:tc>
          <w:tcPr>
            <w:tcW w:w="2465" w:type="dxa"/>
            <w:gridSpan w:val="2"/>
          </w:tcPr>
          <w:p w:rsidR="00BA1759" w:rsidRPr="00C23562" w:rsidRDefault="00BA1759" w:rsidP="0045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руководитель отряда ЮИД, педагог</w:t>
            </w:r>
            <w:r w:rsidR="00453DEB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-организатор </w:t>
            </w:r>
            <w:r w:rsidR="00C01E3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464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празднования </w:t>
            </w:r>
            <w:r w:rsidR="004640B5">
              <w:rPr>
                <w:rFonts w:ascii="Times New Roman" w:hAnsi="Times New Roman" w:cs="Times New Roman"/>
                <w:sz w:val="24"/>
                <w:szCs w:val="24"/>
              </w:rPr>
              <w:t xml:space="preserve">Дня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Победы в </w:t>
            </w:r>
            <w:proofErr w:type="spellStart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До конца года</w:t>
            </w:r>
          </w:p>
        </w:tc>
        <w:tc>
          <w:tcPr>
            <w:tcW w:w="2465" w:type="dxa"/>
            <w:gridSpan w:val="2"/>
          </w:tcPr>
          <w:p w:rsidR="00BA1759" w:rsidRPr="00C23562" w:rsidRDefault="00453DEB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ль директора по ВР, учителя ист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ии,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посвященные Дню пожилых людей</w:t>
            </w:r>
            <w:r w:rsidR="00054A12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(информационная акция)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65" w:type="dxa"/>
            <w:gridSpan w:val="2"/>
          </w:tcPr>
          <w:p w:rsidR="00BA1759" w:rsidRPr="00C23562" w:rsidRDefault="00453DEB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директора по ВР, классные руководители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посвященные Дню учителя</w:t>
            </w:r>
            <w:r w:rsidR="00054A12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открыток, поздравление учителей, концерт)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054A12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BA1759" w:rsidRPr="00C23562">
              <w:rPr>
                <w:rFonts w:ascii="Times New Roman" w:hAnsi="Times New Roman" w:cs="Times New Roman"/>
                <w:sz w:val="24"/>
                <w:szCs w:val="24"/>
              </w:rPr>
              <w:t>октябр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465" w:type="dxa"/>
            <w:gridSpan w:val="2"/>
          </w:tcPr>
          <w:p w:rsidR="00BA1759" w:rsidRPr="00C23562" w:rsidRDefault="00453DEB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Месячник правовых знаний, акция «Молодежь за здоровый образ жизни» </w:t>
            </w:r>
            <w:r w:rsidR="00054A12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антинаркотического месячника 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2465" w:type="dxa"/>
            <w:gridSpan w:val="2"/>
          </w:tcPr>
          <w:p w:rsidR="00BA1759" w:rsidRPr="00C23562" w:rsidRDefault="00453DEB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054A12" w:rsidRPr="00C23562" w:rsidRDefault="00054A12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Всероссийский урок "Экология и энергосбережение" в рамках Всероссийского фестиваля энергосбережения #</w:t>
            </w:r>
            <w:proofErr w:type="spellStart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ВместеЯрче</w:t>
            </w:r>
            <w:proofErr w:type="spellEnd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6" w:type="dxa"/>
            <w:gridSpan w:val="2"/>
          </w:tcPr>
          <w:p w:rsidR="00054A12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054A12" w:rsidRPr="00C23562" w:rsidRDefault="00054A12" w:rsidP="00054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</w:tc>
        <w:tc>
          <w:tcPr>
            <w:tcW w:w="2465" w:type="dxa"/>
            <w:gridSpan w:val="2"/>
          </w:tcPr>
          <w:p w:rsidR="00054A12" w:rsidRPr="00C23562" w:rsidRDefault="00054A12" w:rsidP="00871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054A12" w:rsidRPr="00C23562" w:rsidRDefault="00054A12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054A12" w:rsidRPr="00C23562" w:rsidRDefault="00054A12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урок безопасности школьников в сети Интернет. Проведение тематического урока в рамках образовательного процесса (рекомендации </w:t>
            </w:r>
            <w:proofErr w:type="spellStart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05.07.2016 года) </w:t>
            </w:r>
          </w:p>
        </w:tc>
        <w:tc>
          <w:tcPr>
            <w:tcW w:w="606" w:type="dxa"/>
            <w:gridSpan w:val="2"/>
          </w:tcPr>
          <w:p w:rsidR="00054A12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054A12" w:rsidRPr="00C23562" w:rsidRDefault="00054A12" w:rsidP="00054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30 октября</w:t>
            </w:r>
          </w:p>
        </w:tc>
        <w:tc>
          <w:tcPr>
            <w:tcW w:w="2465" w:type="dxa"/>
            <w:gridSpan w:val="2"/>
          </w:tcPr>
          <w:p w:rsidR="00054A12" w:rsidRPr="00C23562" w:rsidRDefault="00532AC0" w:rsidP="00871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у</w:t>
            </w:r>
            <w:r w:rsidR="00054A12" w:rsidRPr="00C23562">
              <w:rPr>
                <w:rFonts w:ascii="Times New Roman" w:hAnsi="Times New Roman" w:cs="Times New Roman"/>
                <w:sz w:val="24"/>
                <w:szCs w:val="24"/>
              </w:rPr>
              <w:t>чителя информатики</w:t>
            </w:r>
          </w:p>
        </w:tc>
        <w:tc>
          <w:tcPr>
            <w:tcW w:w="1333" w:type="dxa"/>
          </w:tcPr>
          <w:p w:rsidR="00054A12" w:rsidRPr="00C23562" w:rsidRDefault="00054A12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3133C5" w:rsidRPr="00C23562" w:rsidRDefault="003133C5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Акция «Вместе против коррупции» </w:t>
            </w:r>
          </w:p>
        </w:tc>
        <w:tc>
          <w:tcPr>
            <w:tcW w:w="606" w:type="dxa"/>
            <w:gridSpan w:val="2"/>
          </w:tcPr>
          <w:p w:rsidR="003133C5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3133C5" w:rsidRPr="00C23562" w:rsidRDefault="003133C5" w:rsidP="00313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65" w:type="dxa"/>
            <w:gridSpan w:val="2"/>
          </w:tcPr>
          <w:p w:rsidR="003133C5" w:rsidRPr="00C23562" w:rsidRDefault="003133C5" w:rsidP="00871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ВР, 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</w:t>
            </w:r>
          </w:p>
        </w:tc>
        <w:tc>
          <w:tcPr>
            <w:tcW w:w="1333" w:type="dxa"/>
          </w:tcPr>
          <w:p w:rsidR="003133C5" w:rsidRPr="00C23562" w:rsidRDefault="003133C5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Спартакиада школьников на Кубок Главы Чувашской Республики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октябрь - июнь</w:t>
            </w:r>
          </w:p>
        </w:tc>
        <w:tc>
          <w:tcPr>
            <w:tcW w:w="2465" w:type="dxa"/>
            <w:gridSpan w:val="2"/>
          </w:tcPr>
          <w:p w:rsidR="00BA1759" w:rsidRPr="00C23562" w:rsidRDefault="00453DEB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учителя физкультуры,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народного единства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4 ноября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101ADB" w:rsidRPr="00C23562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работы в период осенних каникул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65" w:type="dxa"/>
            <w:gridSpan w:val="2"/>
          </w:tcPr>
          <w:p w:rsidR="00BA1759" w:rsidRPr="00C23562" w:rsidRDefault="00453DEB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руководители, социальный педагог,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302A12" w:rsidRPr="00C23562" w:rsidRDefault="00302A12" w:rsidP="0030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Тематические классные часы по вопросам формирования культуры толерантности: «Давайте дружить», «Возьмемся за руки, друзья», «Нам надо лучше знать друг друга», «Приемы эффективного общения», «Все мы разные, но все мы заслуживаем счастья» </w:t>
            </w:r>
          </w:p>
        </w:tc>
        <w:tc>
          <w:tcPr>
            <w:tcW w:w="606" w:type="dxa"/>
            <w:gridSpan w:val="2"/>
          </w:tcPr>
          <w:p w:rsidR="00302A12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302A12" w:rsidRPr="00C23562" w:rsidRDefault="00302A12" w:rsidP="009F2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01ADB" w:rsidRPr="00C23562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ноябр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465" w:type="dxa"/>
            <w:gridSpan w:val="2"/>
          </w:tcPr>
          <w:p w:rsidR="00302A12" w:rsidRPr="00C23562" w:rsidRDefault="00302A12" w:rsidP="00871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  <w:r w:rsidR="00532AC0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333" w:type="dxa"/>
          </w:tcPr>
          <w:p w:rsidR="00302A12" w:rsidRPr="00C23562" w:rsidRDefault="00302A12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матери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29 ноября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302A12" w:rsidRPr="00C23562" w:rsidRDefault="00302A12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Классные часы на тему «Конституция — основной закон нашей жизни»</w:t>
            </w:r>
          </w:p>
        </w:tc>
        <w:tc>
          <w:tcPr>
            <w:tcW w:w="606" w:type="dxa"/>
            <w:gridSpan w:val="2"/>
          </w:tcPr>
          <w:p w:rsidR="00302A12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302A12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465" w:type="dxa"/>
            <w:gridSpan w:val="2"/>
          </w:tcPr>
          <w:p w:rsidR="00302A12" w:rsidRPr="00C23562" w:rsidRDefault="009F24A5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302A12" w:rsidRPr="00C23562" w:rsidRDefault="00302A12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инвалида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2465" w:type="dxa"/>
            <w:gridSpan w:val="2"/>
          </w:tcPr>
          <w:p w:rsidR="00BA1759" w:rsidRPr="00C23562" w:rsidRDefault="009F24A5" w:rsidP="009F2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302A12" w:rsidRPr="00C23562" w:rsidRDefault="00302A12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Новый год в школе: украшение кабинетов, оформление окон.</w:t>
            </w:r>
          </w:p>
        </w:tc>
        <w:tc>
          <w:tcPr>
            <w:tcW w:w="606" w:type="dxa"/>
            <w:gridSpan w:val="2"/>
          </w:tcPr>
          <w:p w:rsidR="00302A12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302A12" w:rsidRPr="00C23562" w:rsidRDefault="009F24A5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465" w:type="dxa"/>
            <w:gridSpan w:val="2"/>
          </w:tcPr>
          <w:p w:rsidR="00302A12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302A12" w:rsidRPr="00C23562" w:rsidRDefault="00302A12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«Новогоднее чудо»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«Красота и здоровье»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Новогодние мероприятия (конкурсы, утренники, вечера)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302A12" w:rsidRPr="00C23562" w:rsidRDefault="00302A12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Новогодняя акция ЮИД «Безопасные каникулы» или «Правильный» Новый год</w:t>
            </w:r>
          </w:p>
        </w:tc>
        <w:tc>
          <w:tcPr>
            <w:tcW w:w="606" w:type="dxa"/>
            <w:gridSpan w:val="2"/>
          </w:tcPr>
          <w:p w:rsidR="00302A12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878" w:type="dxa"/>
            <w:gridSpan w:val="2"/>
          </w:tcPr>
          <w:p w:rsidR="00302A12" w:rsidRPr="00C23562" w:rsidRDefault="009F24A5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65" w:type="dxa"/>
            <w:gridSpan w:val="2"/>
          </w:tcPr>
          <w:p w:rsidR="00302A12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преподаватель-организатор </w:t>
            </w:r>
            <w:r w:rsidR="00C01E3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302A12" w:rsidRPr="00C23562" w:rsidRDefault="00302A12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работы в период зимних каникул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Месячник оборонно-массовой, спортивной и патриотической работы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465" w:type="dxa"/>
            <w:gridSpan w:val="2"/>
          </w:tcPr>
          <w:p w:rsidR="00BA1759" w:rsidRPr="00C23562" w:rsidRDefault="009F24A5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учителя физкультуры, </w:t>
            </w:r>
            <w:r w:rsidR="00C01E3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101ADB" w:rsidRPr="00C23562" w:rsidRDefault="00101ADB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Лыжные эстафеты</w:t>
            </w:r>
          </w:p>
        </w:tc>
        <w:tc>
          <w:tcPr>
            <w:tcW w:w="606" w:type="dxa"/>
            <w:gridSpan w:val="2"/>
          </w:tcPr>
          <w:p w:rsidR="00101ADB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78" w:type="dxa"/>
            <w:gridSpan w:val="2"/>
          </w:tcPr>
          <w:p w:rsidR="00101ADB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65" w:type="dxa"/>
            <w:gridSpan w:val="2"/>
          </w:tcPr>
          <w:p w:rsidR="00101ADB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физкультуры, классные руководители</w:t>
            </w:r>
          </w:p>
        </w:tc>
        <w:tc>
          <w:tcPr>
            <w:tcW w:w="1333" w:type="dxa"/>
          </w:tcPr>
          <w:p w:rsidR="00101ADB" w:rsidRPr="00C23562" w:rsidRDefault="00101ADB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Мероприятия, посвященные Дню Защитников Отечества 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Месячник «Полиция и дети»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февраль - март</w:t>
            </w:r>
          </w:p>
        </w:tc>
        <w:tc>
          <w:tcPr>
            <w:tcW w:w="2465" w:type="dxa"/>
            <w:gridSpan w:val="2"/>
          </w:tcPr>
          <w:p w:rsidR="00BA1759" w:rsidRPr="00C23562" w:rsidRDefault="00101ADB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Русской масленице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8 марта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Всероссийская неделя Книги, музыки и театра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465" w:type="dxa"/>
            <w:gridSpan w:val="2"/>
          </w:tcPr>
          <w:p w:rsidR="00BA1759" w:rsidRPr="00C23562" w:rsidRDefault="00101ADB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Учителя музыки, ИЗО, технологии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Олимпиада по ПДД</w:t>
            </w:r>
          </w:p>
        </w:tc>
        <w:tc>
          <w:tcPr>
            <w:tcW w:w="606" w:type="dxa"/>
            <w:gridSpan w:val="2"/>
          </w:tcPr>
          <w:p w:rsidR="00BA1759" w:rsidRPr="00C23562" w:rsidRDefault="00101ADB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март - апрель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работы в период весенних каникул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Месячник правовых знаний и акции «Молодежь за здоровый образ жизни»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март - апрель</w:t>
            </w:r>
          </w:p>
        </w:tc>
        <w:tc>
          <w:tcPr>
            <w:tcW w:w="2465" w:type="dxa"/>
            <w:gridSpan w:val="2"/>
          </w:tcPr>
          <w:p w:rsidR="009F24A5" w:rsidRPr="00C23562" w:rsidRDefault="009F24A5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учителя физкультуры, классные руководители,</w:t>
            </w:r>
          </w:p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Месячник по пожарной безопасности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март - апрель</w:t>
            </w:r>
          </w:p>
        </w:tc>
        <w:tc>
          <w:tcPr>
            <w:tcW w:w="2465" w:type="dxa"/>
            <w:gridSpan w:val="2"/>
          </w:tcPr>
          <w:p w:rsidR="00BA1759" w:rsidRPr="00C23562" w:rsidRDefault="00C247D6" w:rsidP="00C24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</w:t>
            </w:r>
            <w:r w:rsidR="00C01E3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2465" w:type="dxa"/>
            <w:gridSpan w:val="2"/>
          </w:tcPr>
          <w:p w:rsidR="00BA1759" w:rsidRPr="00C23562" w:rsidRDefault="009F24A5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учителя физкультуры</w:t>
            </w:r>
            <w:r w:rsidR="00C247D6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и биологии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космонавтики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День чувашского языка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25 апреля</w:t>
            </w:r>
          </w:p>
        </w:tc>
        <w:tc>
          <w:tcPr>
            <w:tcW w:w="2465" w:type="dxa"/>
            <w:gridSpan w:val="2"/>
          </w:tcPr>
          <w:p w:rsidR="00BA1759" w:rsidRPr="00C23562" w:rsidRDefault="00C247D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Учителя чувашского языка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День государственных символов Чувашской Республики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29 апреля</w:t>
            </w:r>
          </w:p>
        </w:tc>
        <w:tc>
          <w:tcPr>
            <w:tcW w:w="2465" w:type="dxa"/>
            <w:gridSpan w:val="2"/>
          </w:tcPr>
          <w:p w:rsidR="00BA1759" w:rsidRPr="00C23562" w:rsidRDefault="00C247D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Учителя чувашского языка,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Весенняя неделя добра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F3214" w:rsidP="00BF3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очередной годовщине</w:t>
            </w:r>
            <w:r w:rsidR="00BA1759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 Победы в </w:t>
            </w:r>
            <w:proofErr w:type="spellStart"/>
            <w:r w:rsidR="00BA1759" w:rsidRPr="00C23562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F3771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A1759"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65" w:type="dxa"/>
            <w:gridSpan w:val="2"/>
          </w:tcPr>
          <w:p w:rsidR="00BA1759" w:rsidRPr="00C23562" w:rsidRDefault="00C247D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Учителя истории и </w:t>
            </w:r>
            <w:r w:rsidR="00C01E3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Месячник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профориентации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5" w:type="dxa"/>
            <w:gridSpan w:val="2"/>
          </w:tcPr>
          <w:p w:rsidR="00BA1759" w:rsidRPr="00C23562" w:rsidRDefault="009F24A5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педагог,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педагог-психолог, классные руководители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посвященные празднику «Последний звонок»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1, 4, 9, 11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25 мая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Месячник по предупреждению детского дорожно-транспортного травматизма и профилактическая акция «Внимание, дети!»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май - июнь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Организация отдыха и оздоровления детей в летний период</w:t>
            </w:r>
          </w:p>
        </w:tc>
        <w:tc>
          <w:tcPr>
            <w:tcW w:w="606" w:type="dxa"/>
            <w:gridSpan w:val="2"/>
          </w:tcPr>
          <w:p w:rsidR="00BA1759" w:rsidRPr="00C23562" w:rsidRDefault="00C247D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июнь - август</w:t>
            </w:r>
          </w:p>
        </w:tc>
        <w:tc>
          <w:tcPr>
            <w:tcW w:w="2465" w:type="dxa"/>
            <w:gridSpan w:val="2"/>
          </w:tcPr>
          <w:p w:rsidR="00BA1759" w:rsidRPr="00C23562" w:rsidRDefault="00C247D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педагог,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защиты детей</w:t>
            </w:r>
          </w:p>
        </w:tc>
        <w:tc>
          <w:tcPr>
            <w:tcW w:w="606" w:type="dxa"/>
            <w:gridSpan w:val="2"/>
          </w:tcPr>
          <w:p w:rsidR="00BA1759" w:rsidRPr="00C23562" w:rsidRDefault="006B282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, воспитатели пришкольного лагеря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России</w:t>
            </w:r>
          </w:p>
        </w:tc>
        <w:tc>
          <w:tcPr>
            <w:tcW w:w="606" w:type="dxa"/>
            <w:gridSpan w:val="2"/>
          </w:tcPr>
          <w:p w:rsidR="00BA1759" w:rsidRPr="00C23562" w:rsidRDefault="006B282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12 июня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, воспитатели пришкольного лагеря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Чувашской государственности</w:t>
            </w:r>
          </w:p>
        </w:tc>
        <w:tc>
          <w:tcPr>
            <w:tcW w:w="606" w:type="dxa"/>
            <w:gridSpan w:val="2"/>
          </w:tcPr>
          <w:p w:rsidR="00BA1759" w:rsidRPr="00C23562" w:rsidRDefault="006B282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24 июня 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9F24A5" w:rsidRPr="00C23562">
              <w:rPr>
                <w:rFonts w:ascii="Times New Roman" w:hAnsi="Times New Roman" w:cs="Times New Roman"/>
                <w:sz w:val="24"/>
                <w:szCs w:val="24"/>
              </w:rPr>
              <w:t>, воспитатели пришкольного лагеря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BA1759" w:rsidRPr="00C23562" w:rsidRDefault="00BA1759" w:rsidP="00101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города</w:t>
            </w:r>
          </w:p>
        </w:tc>
        <w:tc>
          <w:tcPr>
            <w:tcW w:w="606" w:type="dxa"/>
            <w:gridSpan w:val="2"/>
          </w:tcPr>
          <w:p w:rsidR="00BA1759" w:rsidRPr="00C23562" w:rsidRDefault="006B2826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BA1759" w:rsidRPr="00C23562" w:rsidRDefault="00BA1759" w:rsidP="0010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465" w:type="dxa"/>
            <w:gridSpan w:val="2"/>
          </w:tcPr>
          <w:p w:rsidR="00BA1759" w:rsidRPr="00C23562" w:rsidRDefault="00F37716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  <w:tc>
          <w:tcPr>
            <w:tcW w:w="1333" w:type="dxa"/>
          </w:tcPr>
          <w:p w:rsidR="00BA1759" w:rsidRPr="00C23562" w:rsidRDefault="00BA1759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40B5" w:rsidRPr="00461BCA" w:rsidRDefault="004640B5" w:rsidP="0078422F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Театральный фестиваль</w:t>
            </w:r>
          </w:p>
        </w:tc>
        <w:tc>
          <w:tcPr>
            <w:tcW w:w="606" w:type="dxa"/>
            <w:gridSpan w:val="2"/>
          </w:tcPr>
          <w:p w:rsidR="004640B5" w:rsidRDefault="004640B5" w:rsidP="00784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40B5" w:rsidRDefault="004640B5" w:rsidP="00784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40B5" w:rsidRDefault="004640B5" w:rsidP="00784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театра</w:t>
            </w:r>
          </w:p>
        </w:tc>
        <w:tc>
          <w:tcPr>
            <w:tcW w:w="1333" w:type="dxa"/>
          </w:tcPr>
          <w:p w:rsidR="004640B5" w:rsidRPr="00C23562" w:rsidRDefault="004640B5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40B5" w:rsidRDefault="004640B5" w:rsidP="0078422F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Мероприятия Школьного спортивного клуба</w:t>
            </w:r>
          </w:p>
        </w:tc>
        <w:tc>
          <w:tcPr>
            <w:tcW w:w="606" w:type="dxa"/>
            <w:gridSpan w:val="2"/>
          </w:tcPr>
          <w:p w:rsidR="004640B5" w:rsidRDefault="004640B5" w:rsidP="00784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40B5" w:rsidRDefault="004640B5" w:rsidP="00784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40B5" w:rsidRDefault="004640B5" w:rsidP="00784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спортивного клуба, учителя физкультуры</w:t>
            </w:r>
          </w:p>
        </w:tc>
        <w:tc>
          <w:tcPr>
            <w:tcW w:w="1333" w:type="dxa"/>
          </w:tcPr>
          <w:p w:rsidR="004640B5" w:rsidRPr="00C23562" w:rsidRDefault="004640B5" w:rsidP="0064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Default="00462E6E" w:rsidP="00462E6E">
            <w:pPr>
              <w:pStyle w:val="ParaAttribute3"/>
              <w:spacing w:line="276" w:lineRule="auto"/>
              <w:rPr>
                <w:b/>
                <w:iCs/>
                <w:color w:val="000000"/>
                <w:w w:val="0"/>
                <w:sz w:val="24"/>
                <w:szCs w:val="24"/>
              </w:rPr>
            </w:pPr>
            <w:r w:rsidRPr="00462E6E">
              <w:rPr>
                <w:b/>
                <w:iCs/>
                <w:color w:val="000000"/>
                <w:w w:val="0"/>
                <w:sz w:val="24"/>
                <w:szCs w:val="24"/>
              </w:rPr>
              <w:t>Классное руководство</w:t>
            </w:r>
          </w:p>
          <w:p w:rsidR="00462E6E" w:rsidRPr="00462E6E" w:rsidRDefault="00462E6E" w:rsidP="00462E6E">
            <w:pPr>
              <w:pStyle w:val="ParaAttribute3"/>
              <w:spacing w:line="276" w:lineRule="auto"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462E6E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 xml:space="preserve">(согласно индивидуальным </w:t>
            </w:r>
            <w:r w:rsidRPr="00462E6E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планам работы</w:t>
            </w:r>
          </w:p>
          <w:p w:rsidR="00462E6E" w:rsidRPr="00462E6E" w:rsidRDefault="00462E6E" w:rsidP="00462E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w w:val="0"/>
                <w:sz w:val="24"/>
                <w:szCs w:val="24"/>
              </w:rPr>
            </w:pPr>
            <w:r w:rsidRPr="00462E6E">
              <w:rPr>
                <w:rStyle w:val="CharAttribute5"/>
                <w:rFonts w:ascii="Times New Roman" w:eastAsia="№Е" w:cs="Times New Roman" w:hint="default"/>
                <w:b/>
                <w:color w:val="000000" w:themeColor="text1"/>
                <w:sz w:val="24"/>
                <w:szCs w:val="24"/>
              </w:rPr>
              <w:t>классных руководителей</w:t>
            </w:r>
            <w:r w:rsidRPr="00462E6E">
              <w:rPr>
                <w:rStyle w:val="CharAttribute5"/>
                <w:rFonts w:ascii="Times New Roman" w:eastAsia="№Е" w:cs="Times New Roman" w:hint="default"/>
                <w:b/>
                <w:sz w:val="24"/>
                <w:szCs w:val="24"/>
              </w:rPr>
              <w:t>)</w:t>
            </w: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462E6E" w:rsidRDefault="00462E6E" w:rsidP="00462E6E">
            <w:pPr>
              <w:pStyle w:val="ParaAttribute3"/>
              <w:spacing w:line="276" w:lineRule="auto"/>
              <w:jc w:val="left"/>
              <w:rPr>
                <w:b/>
                <w:iCs/>
                <w:color w:val="000000"/>
                <w:w w:val="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Работа с классным коллективом</w:t>
            </w:r>
            <w:r w:rsidRPr="00462E6E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 xml:space="preserve"> 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«Разговоры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руководителей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руководителей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творческие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 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месяц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руководителей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Подготовка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ключевых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делах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«Ключевые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дела»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динамики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коллектива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первоклассников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пятиклассников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обучающимися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 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 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383D28" w:rsidRDefault="00462E6E" w:rsidP="00462E6E"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вновь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прибывших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классе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траектория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383D28" w:rsidRDefault="00462E6E" w:rsidP="00462E6E"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Ведение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портфолио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класса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 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383D28" w:rsidRDefault="00462E6E" w:rsidP="00462E6E"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учителями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предметниками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классе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383D28" w:rsidRDefault="00462E6E" w:rsidP="00462E6E"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Консультации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учителями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предметниками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соблюдение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единых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требований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воспитании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предупреждение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разрешение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конфликтов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465" w:type="dxa"/>
            <w:gridSpan w:val="2"/>
          </w:tcPr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физкультуры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английского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языка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«Адаптация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первоклассников»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465" w:type="dxa"/>
            <w:gridSpan w:val="2"/>
          </w:tcPr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1-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физкультуры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английского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языка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дополнительного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образования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организатор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Социальный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педагог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Работа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родителями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или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их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законными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представителями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383D28" w:rsidRDefault="00462E6E" w:rsidP="00462E6E"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Встреча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родительским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активом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класса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</w:p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Родительский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актив</w:t>
            </w:r>
          </w:p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383D28" w:rsidRDefault="00462E6E" w:rsidP="00462E6E"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Цикл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встреч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«Профессии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наших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родителей»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</w:p>
        </w:tc>
        <w:tc>
          <w:tcPr>
            <w:tcW w:w="2465" w:type="dxa"/>
            <w:gridSpan w:val="2"/>
          </w:tcPr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Управляющий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</w:p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 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Pr="00383D28" w:rsidRDefault="00462E6E" w:rsidP="00462E6E"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планам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классных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руководителей</w:t>
            </w:r>
          </w:p>
        </w:tc>
        <w:tc>
          <w:tcPr>
            <w:tcW w:w="2465" w:type="dxa"/>
            <w:gridSpan w:val="2"/>
          </w:tcPr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требованию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  <w:p w:rsidR="00462E6E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Управляющий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Лекторий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«Школа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родителя»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2465" w:type="dxa"/>
            <w:gridSpan w:val="2"/>
          </w:tcPr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1-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</w:p>
          <w:p w:rsidR="00462E6E" w:rsidRPr="00383D28" w:rsidRDefault="00462E6E" w:rsidP="00462E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требованию</w:t>
            </w:r>
            <w:r w:rsidRPr="00383D28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AB2D5A" w:rsidRDefault="00462E6E" w:rsidP="00462E6E">
            <w:pPr>
              <w:pStyle w:val="ParaAttribute3"/>
              <w:spacing w:line="360" w:lineRule="auto"/>
              <w:rPr>
                <w:b/>
                <w:color w:val="000000" w:themeColor="text1"/>
                <w:sz w:val="24"/>
                <w:szCs w:val="24"/>
              </w:rPr>
            </w:pPr>
            <w:r w:rsidRPr="00AB2D5A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Курсы внеурочной деятельности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Количество 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часов 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 неделю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1333" w:type="dxa"/>
            <w:vAlign w:val="center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«Разговор о правильном питании»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«Разговоры о важном»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«Изучение ПДД»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"Мастерок", "Вежливые ребята", </w:t>
            </w:r>
            <w:r w:rsidRPr="00C235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"Я - исследователь",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"Эрудит", "Весёлые ребята"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1АБВ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"Мастерок", "Вежливые ребята", </w:t>
            </w:r>
            <w:r w:rsidRPr="00C235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"Я - исследователь",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"Эрудит", "Весёлые ребята"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2АБВ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"Мастерок", "Вежливые ребята", </w:t>
            </w:r>
            <w:r w:rsidRPr="00C235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"Я - исследователь",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"Эрудит", "Весёлые ребята"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БВ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 xml:space="preserve">"Мастерок", "Вежливые ребята", </w:t>
            </w:r>
            <w:r w:rsidRPr="00C235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"Я - исследователь", </w:t>
            </w: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"Эрудит", "Весёлые ребята"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4АБВ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BC3547" w:rsidRDefault="00462E6E" w:rsidP="00462E6E">
            <w:pPr>
              <w:jc w:val="center"/>
              <w:rPr>
                <w:rFonts w:ascii="Times New Roman" w:hAnsi="Times New Roman" w:cs="Times New Roman"/>
                <w:b/>
                <w:color w:val="000000"/>
                <w:w w:val="0"/>
                <w:sz w:val="24"/>
                <w:szCs w:val="24"/>
              </w:rPr>
            </w:pPr>
            <w:r w:rsidRPr="00BC3547">
              <w:rPr>
                <w:rFonts w:ascii="Times New Roman" w:hAnsi="Times New Roman" w:cs="Times New Roman"/>
                <w:b/>
                <w:color w:val="000000"/>
                <w:w w:val="0"/>
                <w:sz w:val="24"/>
                <w:szCs w:val="24"/>
              </w:rPr>
              <w:t>Школьный урок</w:t>
            </w:r>
          </w:p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sz w:val="24"/>
                <w:szCs w:val="24"/>
              </w:rPr>
              <w:t xml:space="preserve">(согласно индивидуальным </w:t>
            </w: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планам работы учителей-предметников</w:t>
            </w:r>
            <w:r w:rsidRPr="00C23562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)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Внутриклассное</w:t>
            </w:r>
            <w:proofErr w:type="spellEnd"/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шефство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Игровые формы учебной деятельности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Интерактивные формы  учебной деятельности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 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уроков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окончания Второй мировой войны.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солидарности в 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борьбе с терроризмом.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минутка на уроках окружающего мира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04.09–07.09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Международный день распространения грамотности.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минутка на уроке русского языка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кабинета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1–4-е 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музыки (информационная минутка на уроках музыки)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03.10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музыки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руководитель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математики (уроки-игры, уроки-соревнования)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школьных библиотек. Библиотечные уроки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25.10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библиотекарь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 дню рождения поэта Самуила Яковлевича Маршака (библиотечные уроки)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библиотекарь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народного единства (04.11)(информационные минутки на уроках окружающего мира)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 дню рождения писателя Дмитрия </w:t>
            </w:r>
            <w:proofErr w:type="spellStart"/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Наркисовича</w:t>
            </w:r>
            <w:proofErr w:type="spellEnd"/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Мамина-Сибиряка (06.11) (информационная минутка на уроках литературного чтения)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матери (последнее 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воскресенье ноября)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Семейные мастер-классы «Мамины руки не знают скуки» на уроках технологии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Учителя начальных 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Неизвестного солдата (3.12) (информационная минутка на уроках окружающего мира)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художника (информационная минутка на уроках изобразительного искусства)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Конституции Российской Федерации (12.12) (информационная минутка на уроках окружающего мира)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 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E36" w:rsidRPr="00C23562" w:rsidTr="00C01E36">
        <w:tc>
          <w:tcPr>
            <w:tcW w:w="3289" w:type="dxa"/>
            <w:gridSpan w:val="3"/>
          </w:tcPr>
          <w:p w:rsidR="00C01E36" w:rsidRPr="00C01E36" w:rsidRDefault="00C01E36" w:rsidP="00462E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01E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606" w:type="dxa"/>
            <w:gridSpan w:val="2"/>
          </w:tcPr>
          <w:p w:rsidR="00C01E36" w:rsidRPr="00462E6E" w:rsidRDefault="00C01E36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C01E36" w:rsidRPr="00462E6E" w:rsidRDefault="00C01E36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C01E36" w:rsidRPr="00462E6E" w:rsidRDefault="00C01E36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</w:tcPr>
          <w:p w:rsidR="00C01E36" w:rsidRPr="00C23562" w:rsidRDefault="00C01E3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E36" w:rsidRPr="00C23562" w:rsidTr="00C01E36">
        <w:tc>
          <w:tcPr>
            <w:tcW w:w="3289" w:type="dxa"/>
            <w:gridSpan w:val="3"/>
          </w:tcPr>
          <w:p w:rsidR="00C01E36" w:rsidRPr="00462E6E" w:rsidRDefault="00C01E36" w:rsidP="00C01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мужества</w:t>
            </w:r>
          </w:p>
        </w:tc>
        <w:tc>
          <w:tcPr>
            <w:tcW w:w="606" w:type="dxa"/>
            <w:gridSpan w:val="2"/>
          </w:tcPr>
          <w:p w:rsidR="00C01E36" w:rsidRPr="00462E6E" w:rsidRDefault="00C01E36" w:rsidP="00C01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C01E36" w:rsidRPr="00462E6E" w:rsidRDefault="00C01E36" w:rsidP="00C01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месячника</w:t>
            </w:r>
          </w:p>
        </w:tc>
        <w:tc>
          <w:tcPr>
            <w:tcW w:w="2465" w:type="dxa"/>
            <w:gridSpan w:val="2"/>
          </w:tcPr>
          <w:p w:rsidR="00C01E36" w:rsidRPr="00462E6E" w:rsidRDefault="00C01E36" w:rsidP="00C01E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Советник директора по воспитанию, 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C01E36" w:rsidRPr="00462E6E" w:rsidRDefault="00C01E36" w:rsidP="00C01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музея</w:t>
            </w:r>
          </w:p>
        </w:tc>
        <w:tc>
          <w:tcPr>
            <w:tcW w:w="1333" w:type="dxa"/>
          </w:tcPr>
          <w:p w:rsidR="00C01E36" w:rsidRPr="00C23562" w:rsidRDefault="00C01E36" w:rsidP="00C01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 день родного языка (21.02).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Интерактивные уроки родного русского языка 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C01E36" w:rsidP="00462E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мужества</w:t>
            </w:r>
          </w:p>
        </w:tc>
        <w:tc>
          <w:tcPr>
            <w:tcW w:w="606" w:type="dxa"/>
            <w:gridSpan w:val="2"/>
          </w:tcPr>
          <w:p w:rsidR="00462E6E" w:rsidRPr="00462E6E" w:rsidRDefault="00C01E36" w:rsidP="00462E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2E6E" w:rsidRPr="00462E6E" w:rsidRDefault="00C01E36" w:rsidP="00462E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месячника</w:t>
            </w:r>
          </w:p>
        </w:tc>
        <w:tc>
          <w:tcPr>
            <w:tcW w:w="2465" w:type="dxa"/>
            <w:gridSpan w:val="2"/>
          </w:tcPr>
          <w:p w:rsidR="00C01E36" w:rsidRPr="00462E6E" w:rsidRDefault="00C01E36" w:rsidP="00C01E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Советник директора по воспитанию, 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C01E36" w:rsidP="00462E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музея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 дню рождения К.Д. Ушинского (информационная минутка на уроках литературы)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 дню рождения С.В. Михалкова (информационная минутка на уроках литературного чтения)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F37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 математики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14.03–20.03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Руководитель ШМО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День воссоединения Крыма с Россией (18.03)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неделя музыки для детей и юношества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21.03–27.03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ШМО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 дню рождения писателя М. Горького (библиотечные уроки)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28.03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Школьный библиотекарь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 дню рождения С.В. Рахманинова (01.04) (информационная минутка на уроках музыки)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космонавтики (12.04) (информационная минутка на уроках окружающего мира)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Земли (информационная минутка на уроках окружающего мира)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 дню основания Черноморского флота (13.05) (информационная минутка на уроках окружающего мира)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 дню основания Балтийского флота (информационная минутка на уроках окружающего мира)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государственного флага Российской Федерации (информационная минутка на уроках окружающего мира)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E36" w:rsidRPr="00C23562" w:rsidTr="00C01E36">
        <w:tc>
          <w:tcPr>
            <w:tcW w:w="3227" w:type="dxa"/>
            <w:gridSpan w:val="2"/>
          </w:tcPr>
          <w:p w:rsidR="00C01E36" w:rsidRPr="00462E6E" w:rsidRDefault="00C01E36" w:rsidP="00C01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Уроки мужества</w:t>
            </w:r>
          </w:p>
        </w:tc>
        <w:tc>
          <w:tcPr>
            <w:tcW w:w="668" w:type="dxa"/>
            <w:gridSpan w:val="3"/>
          </w:tcPr>
          <w:p w:rsidR="00C01E36" w:rsidRPr="00462E6E" w:rsidRDefault="00C01E36" w:rsidP="00C01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C01E36" w:rsidRPr="00462E6E" w:rsidRDefault="00C01E36" w:rsidP="00C01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месячника</w:t>
            </w:r>
          </w:p>
        </w:tc>
        <w:tc>
          <w:tcPr>
            <w:tcW w:w="2465" w:type="dxa"/>
            <w:gridSpan w:val="2"/>
          </w:tcPr>
          <w:p w:rsidR="00C01E36" w:rsidRPr="00462E6E" w:rsidRDefault="00C01E36" w:rsidP="00C01E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Советник директора по воспитанию, </w:t>
            </w: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C01E36" w:rsidRPr="00462E6E" w:rsidRDefault="00C01E36" w:rsidP="00C01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музея</w:t>
            </w:r>
          </w:p>
        </w:tc>
        <w:tc>
          <w:tcPr>
            <w:tcW w:w="1333" w:type="dxa"/>
          </w:tcPr>
          <w:p w:rsidR="00C01E36" w:rsidRPr="00C23562" w:rsidRDefault="00C01E36" w:rsidP="00C01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уроков</w:t>
            </w:r>
          </w:p>
        </w:tc>
        <w:tc>
          <w:tcPr>
            <w:tcW w:w="606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878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  <w:p w:rsidR="00462E6E" w:rsidRPr="00462E6E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AB2D5A" w:rsidRDefault="00462E6E" w:rsidP="00462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D5A">
              <w:rPr>
                <w:rFonts w:ascii="Times New Roman" w:hAnsi="Times New Roman" w:cs="Times New Roman"/>
                <w:b/>
                <w:iCs/>
                <w:color w:val="000000"/>
                <w:w w:val="0"/>
                <w:sz w:val="24"/>
                <w:szCs w:val="24"/>
              </w:rPr>
              <w:t>Самоуправление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E36" w:rsidRPr="00C23562" w:rsidTr="00C01E36">
        <w:tc>
          <w:tcPr>
            <w:tcW w:w="3289" w:type="dxa"/>
            <w:gridSpan w:val="3"/>
          </w:tcPr>
          <w:p w:rsidR="00C01E36" w:rsidRPr="00C23562" w:rsidRDefault="00C01E36" w:rsidP="00462E6E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bookmarkStart w:id="0" w:name="_GoBack" w:colFirst="0" w:colLast="4"/>
            <w:r>
              <w:rPr>
                <w:color w:val="000000" w:themeColor="text1"/>
                <w:sz w:val="24"/>
                <w:szCs w:val="24"/>
              </w:rPr>
              <w:t xml:space="preserve">Работа Совета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сстаршеклассников</w:t>
            </w:r>
            <w:proofErr w:type="spellEnd"/>
          </w:p>
        </w:tc>
        <w:tc>
          <w:tcPr>
            <w:tcW w:w="606" w:type="dxa"/>
            <w:gridSpan w:val="2"/>
          </w:tcPr>
          <w:p w:rsidR="00C01E36" w:rsidRPr="00C23562" w:rsidRDefault="00C01E36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8-11</w:t>
            </w:r>
          </w:p>
        </w:tc>
        <w:tc>
          <w:tcPr>
            <w:tcW w:w="1878" w:type="dxa"/>
            <w:gridSpan w:val="2"/>
          </w:tcPr>
          <w:p w:rsidR="00C01E36" w:rsidRPr="00C23562" w:rsidRDefault="00C01E36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C01E36" w:rsidRPr="00C23562" w:rsidRDefault="00C01E36" w:rsidP="00C01E36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Советник директора по воспитанию, педагог-организатор</w:t>
            </w:r>
          </w:p>
        </w:tc>
        <w:tc>
          <w:tcPr>
            <w:tcW w:w="1333" w:type="dxa"/>
          </w:tcPr>
          <w:p w:rsidR="00C01E36" w:rsidRPr="00C23562" w:rsidRDefault="00C01E3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обязанностей в классе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E36" w:rsidRPr="00C23562" w:rsidTr="00C01E36">
        <w:tc>
          <w:tcPr>
            <w:tcW w:w="3289" w:type="dxa"/>
            <w:gridSpan w:val="3"/>
          </w:tcPr>
          <w:p w:rsidR="00C01E36" w:rsidRDefault="00C01E36" w:rsidP="00C01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Актива школы</w:t>
            </w:r>
          </w:p>
        </w:tc>
        <w:tc>
          <w:tcPr>
            <w:tcW w:w="606" w:type="dxa"/>
            <w:gridSpan w:val="2"/>
          </w:tcPr>
          <w:p w:rsidR="00C01E36" w:rsidRPr="00C23562" w:rsidRDefault="00C01E36" w:rsidP="00C01E36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5-11</w:t>
            </w:r>
          </w:p>
        </w:tc>
        <w:tc>
          <w:tcPr>
            <w:tcW w:w="1878" w:type="dxa"/>
            <w:gridSpan w:val="2"/>
          </w:tcPr>
          <w:p w:rsidR="00C01E36" w:rsidRPr="00C23562" w:rsidRDefault="00C01E36" w:rsidP="00C01E36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C01E36" w:rsidRPr="00C23562" w:rsidRDefault="00C01E36" w:rsidP="00C01E36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Советник директора по воспитанию, педагог-организатор</w:t>
            </w:r>
          </w:p>
        </w:tc>
        <w:tc>
          <w:tcPr>
            <w:tcW w:w="1333" w:type="dxa"/>
          </w:tcPr>
          <w:p w:rsidR="00C01E36" w:rsidRPr="00C23562" w:rsidRDefault="00C01E36" w:rsidP="00C01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462E6E" w:rsidRPr="00C23562" w:rsidTr="00F37716">
        <w:tc>
          <w:tcPr>
            <w:tcW w:w="9571" w:type="dxa"/>
            <w:gridSpan w:val="10"/>
          </w:tcPr>
          <w:p w:rsidR="00462E6E" w:rsidRPr="00BC3547" w:rsidRDefault="00462E6E" w:rsidP="00462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47">
              <w:rPr>
                <w:rFonts w:ascii="Times New Roman" w:hAnsi="Times New Roman" w:cs="Times New Roman"/>
                <w:b/>
                <w:iCs/>
                <w:color w:val="000000"/>
                <w:w w:val="0"/>
                <w:sz w:val="24"/>
                <w:szCs w:val="24"/>
              </w:rPr>
              <w:t>Детские общественные объединения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Посвящение в первоклассники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65" w:type="dxa"/>
            <w:gridSpan w:val="2"/>
          </w:tcPr>
          <w:p w:rsidR="00462E6E" w:rsidRPr="00C23562" w:rsidRDefault="00F3771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Минута славы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65" w:type="dxa"/>
            <w:gridSpan w:val="2"/>
          </w:tcPr>
          <w:p w:rsidR="00462E6E" w:rsidRDefault="00F3771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Прощание с Букварем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65" w:type="dxa"/>
            <w:gridSpan w:val="2"/>
          </w:tcPr>
          <w:p w:rsidR="00462E6E" w:rsidRPr="00C23562" w:rsidRDefault="00F3771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отряда «Юные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инспекторы движения»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организатор </w:t>
            </w:r>
            <w:r w:rsidR="00C01E36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BC3547" w:rsidRDefault="00462E6E" w:rsidP="00462E6E">
            <w:pPr>
              <w:pStyle w:val="ParaAttribute3"/>
              <w:spacing w:line="360" w:lineRule="auto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BC3547">
              <w:rPr>
                <w:b/>
                <w:iCs/>
                <w:color w:val="000000"/>
                <w:w w:val="0"/>
                <w:sz w:val="24"/>
                <w:szCs w:val="24"/>
              </w:rPr>
              <w:lastRenderedPageBreak/>
              <w:t>Экскурсии, экспедиции, походы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1333" w:type="dxa"/>
            <w:vAlign w:val="center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юного театрала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Живые уроки. Образовательный туризм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школьный музей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музея,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Мировая живопись </w:t>
            </w:r>
            <w:r w:rsidR="00F3771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детям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музея,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BC3547" w:rsidRDefault="00462E6E" w:rsidP="00462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47">
              <w:rPr>
                <w:rStyle w:val="CharAttribute5"/>
                <w:rFonts w:ascii="Times New Roman" w:eastAsia="№Е" w:cs="Times New Roman" w:hint="default"/>
                <w:b/>
                <w:color w:val="000000" w:themeColor="text1"/>
                <w:sz w:val="24"/>
                <w:szCs w:val="24"/>
              </w:rPr>
              <w:t>Профориентация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1333" w:type="dxa"/>
            <w:vAlign w:val="center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62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презентаций «Профессия моих родителей»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«Мамино дело»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«Папино дело»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Виртуальные экскурсии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BC3547" w:rsidRDefault="00462E6E" w:rsidP="00462E6E">
            <w:pPr>
              <w:pStyle w:val="ParaAttribute3"/>
              <w:spacing w:line="360" w:lineRule="auto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BC3547">
              <w:rPr>
                <w:b/>
                <w:sz w:val="24"/>
                <w:szCs w:val="24"/>
              </w:rPr>
              <w:t>Организация предметно-эстетической среды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новогодних кабинетов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465" w:type="dxa"/>
            <w:gridSpan w:val="2"/>
          </w:tcPr>
          <w:p w:rsidR="00462E6E" w:rsidRPr="00C23562" w:rsidRDefault="00F3771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C23562" w:rsidTr="00F37716">
        <w:tc>
          <w:tcPr>
            <w:tcW w:w="9571" w:type="dxa"/>
            <w:gridSpan w:val="10"/>
          </w:tcPr>
          <w:p w:rsidR="00462E6E" w:rsidRPr="00BC3547" w:rsidRDefault="00462E6E" w:rsidP="00462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4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</w:p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C23562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40193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840193">
              <w:rPr>
                <w:rFonts w:ascii="Times New Roman" w:hAnsi="Times New Roman" w:cs="Times New Roman"/>
                <w:color w:val="000000"/>
                <w:sz w:val="24"/>
              </w:rPr>
              <w:t>Изучение семей первоклассников,</w:t>
            </w:r>
          </w:p>
          <w:p w:rsidR="00462E6E" w:rsidRPr="00840193" w:rsidRDefault="00462E6E" w:rsidP="00462E6E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840193">
              <w:rPr>
                <w:rFonts w:ascii="Times New Roman" w:hAnsi="Times New Roman" w:cs="Times New Roman"/>
                <w:color w:val="000000"/>
                <w:sz w:val="24"/>
              </w:rPr>
              <w:t>знакомство их с системой обучения в школе. Формирование единых</w:t>
            </w:r>
          </w:p>
          <w:p w:rsidR="00462E6E" w:rsidRPr="00840193" w:rsidRDefault="00462E6E" w:rsidP="00462E6E">
            <w:pPr>
              <w:rPr>
                <w:sz w:val="24"/>
              </w:rPr>
            </w:pPr>
            <w:r w:rsidRPr="00840193">
              <w:rPr>
                <w:rFonts w:ascii="Times New Roman" w:hAnsi="Times New Roman" w:cs="Times New Roman"/>
                <w:color w:val="000000"/>
                <w:sz w:val="24"/>
              </w:rPr>
              <w:t>педагогических требований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pStyle w:val="ParaAttribute3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242C8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«Единство семьи и школы в создании воспитательного пространства».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40193" w:rsidRDefault="00462E6E" w:rsidP="00462E6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40193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840193">
              <w:rPr>
                <w:rFonts w:ascii="Times New Roman" w:hAnsi="Times New Roman" w:cs="Times New Roman"/>
                <w:sz w:val="24"/>
              </w:rPr>
              <w:t>Квантосуббота</w:t>
            </w:r>
            <w:proofErr w:type="spellEnd"/>
            <w:r w:rsidRPr="00840193">
              <w:rPr>
                <w:rFonts w:ascii="Times New Roman" w:hAnsi="Times New Roman" w:cs="Times New Roman"/>
                <w:sz w:val="24"/>
              </w:rPr>
              <w:t>» - семейные мастер-классы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40193" w:rsidRDefault="00462E6E" w:rsidP="00462E6E">
            <w:pPr>
              <w:suppressAutoHyphens/>
              <w:rPr>
                <w:rFonts w:ascii="Times New Roman" w:hAnsi="Times New Roman" w:cs="Times New Roman"/>
                <w:sz w:val="24"/>
              </w:rPr>
            </w:pPr>
            <w:r w:rsidRPr="00840193">
              <w:rPr>
                <w:rFonts w:ascii="Times New Roman" w:hAnsi="Times New Roman" w:cs="Times New Roman"/>
                <w:color w:val="000000"/>
                <w:sz w:val="24"/>
              </w:rPr>
              <w:t>Организация совместного досуга родителей и детей: поездки, экскурсии, походы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B77DE" w:rsidRDefault="00462E6E" w:rsidP="00462E6E">
            <w:pPr>
              <w:suppressAutoHyphens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Рейды «</w:t>
            </w:r>
            <w:r w:rsidRPr="008B77DE">
              <w:rPr>
                <w:rFonts w:ascii="Times New Roman" w:hAnsi="Times New Roman" w:cs="Times New Roman"/>
                <w:sz w:val="24"/>
              </w:rPr>
              <w:t>Неблагополучная семья», « Подросток»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январь, март, июнь, июль, август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социальный педагог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242C8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2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Родительский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всеобуч «Д</w:t>
            </w:r>
            <w:r w:rsidRPr="004242C8">
              <w:rPr>
                <w:rFonts w:ascii="Times New Roman" w:hAnsi="Times New Roman" w:cs="Times New Roman"/>
                <w:bCs/>
                <w:sz w:val="24"/>
                <w:szCs w:val="24"/>
              </w:rPr>
              <w:t>етство без слез!»: профилактика насилия и жестокого обращения с детьми 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40193" w:rsidRDefault="00462E6E" w:rsidP="00462E6E">
            <w:pPr>
              <w:rPr>
                <w:rFonts w:ascii="Times New Roman" w:hAnsi="Times New Roman" w:cs="Times New Roman"/>
                <w:sz w:val="24"/>
              </w:rPr>
            </w:pPr>
            <w:r w:rsidRPr="00840193">
              <w:rPr>
                <w:rFonts w:ascii="Times New Roman" w:hAnsi="Times New Roman" w:cs="Times New Roman"/>
                <w:sz w:val="24"/>
              </w:rPr>
              <w:t>Акция телефон доверия для родителей «Рука в руке или</w:t>
            </w:r>
          </w:p>
          <w:p w:rsidR="00462E6E" w:rsidRPr="00840193" w:rsidRDefault="00462E6E" w:rsidP="00462E6E">
            <w:pPr>
              <w:rPr>
                <w:sz w:val="24"/>
              </w:rPr>
            </w:pPr>
            <w:r w:rsidRPr="00840193">
              <w:rPr>
                <w:rFonts w:ascii="Times New Roman" w:hAnsi="Times New Roman" w:cs="Times New Roman"/>
                <w:sz w:val="24"/>
              </w:rPr>
              <w:t>как воспитать счастливого ребенка»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5165C" w:rsidRDefault="00462E6E" w:rsidP="00462E6E">
            <w:pPr>
              <w:rPr>
                <w:rFonts w:ascii="Times New Roman" w:hAnsi="Times New Roman" w:cs="Times New Roman"/>
                <w:sz w:val="24"/>
              </w:rPr>
            </w:pPr>
            <w:r w:rsidRPr="0085165C">
              <w:rPr>
                <w:rFonts w:ascii="Times New Roman" w:hAnsi="Times New Roman" w:cs="Times New Roman"/>
                <w:color w:val="000000"/>
                <w:sz w:val="24"/>
              </w:rPr>
              <w:t>День открытых дверей для родителей.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4242C8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«В здоровой семье – здоровые дети».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2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Родительский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всеобуч</w:t>
            </w:r>
            <w:r w:rsidRPr="004242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«Разговор о нравственном здоровье семьи, ее </w:t>
            </w:r>
            <w:r w:rsidRPr="004242C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духовных ценностях и современных идеалах воспитания детей»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педагог, педагог-психолог, классные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Родительское собрание «Итоги учебного года: Трудности и возможности обучения»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ко Дню пожилых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65" w:type="dxa"/>
            <w:gridSpan w:val="2"/>
          </w:tcPr>
          <w:p w:rsidR="00462E6E" w:rsidRDefault="00F3771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t>, учитель музыки,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ко Дню матери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65" w:type="dxa"/>
            <w:gridSpan w:val="2"/>
          </w:tcPr>
          <w:p w:rsidR="00462E6E" w:rsidRPr="00C23562" w:rsidRDefault="00F3771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t>, учитель музыки,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40193" w:rsidRDefault="00462E6E" w:rsidP="00462E6E">
            <w:pPr>
              <w:suppressAutoHyphens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40193">
              <w:rPr>
                <w:rFonts w:ascii="Times New Roman" w:hAnsi="Times New Roman" w:cs="Times New Roman"/>
                <w:sz w:val="24"/>
              </w:rPr>
              <w:t>Новогодние мастерские – мастер — классы</w:t>
            </w:r>
          </w:p>
          <w:p w:rsidR="00462E6E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40193" w:rsidRDefault="00462E6E" w:rsidP="00462E6E">
            <w:pPr>
              <w:suppressAutoHyphens/>
              <w:rPr>
                <w:rFonts w:ascii="Times New Roman" w:hAnsi="Times New Roman" w:cs="Times New Roman"/>
                <w:sz w:val="24"/>
              </w:rPr>
            </w:pPr>
            <w:r w:rsidRPr="00840193">
              <w:rPr>
                <w:rFonts w:ascii="Times New Roman" w:hAnsi="Times New Roman" w:cs="Times New Roman"/>
                <w:sz w:val="24"/>
              </w:rPr>
              <w:t>Встреча Совета отцов  с семьями СОП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педагог, педагог-психолог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40193" w:rsidRDefault="00462E6E" w:rsidP="00462E6E">
            <w:pPr>
              <w:suppressAutoHyphens/>
              <w:rPr>
                <w:rFonts w:ascii="Times New Roman" w:hAnsi="Times New Roman" w:cs="Times New Roman"/>
                <w:sz w:val="24"/>
              </w:rPr>
            </w:pPr>
            <w:r w:rsidRPr="00840193">
              <w:rPr>
                <w:rFonts w:ascii="Times New Roman" w:hAnsi="Times New Roman" w:cs="Times New Roman"/>
                <w:color w:val="111111"/>
                <w:sz w:val="24"/>
              </w:rPr>
              <w:t>Ярмарка « Широкая Масленица»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65" w:type="dxa"/>
            <w:gridSpan w:val="2"/>
          </w:tcPr>
          <w:p w:rsidR="00462E6E" w:rsidRDefault="00F3771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 ко Дню семьи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5" w:type="dxa"/>
            <w:gridSpan w:val="2"/>
          </w:tcPr>
          <w:p w:rsidR="00462E6E" w:rsidRPr="00C23562" w:rsidRDefault="00F3771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t>, учитель музыки,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C23562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Мама, папа, я – спортивная семья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78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ноябрь, март</w:t>
            </w:r>
          </w:p>
        </w:tc>
        <w:tc>
          <w:tcPr>
            <w:tcW w:w="2465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физкультуры,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B77DE" w:rsidRDefault="00462E6E" w:rsidP="00462E6E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 w:rsidRPr="008B77DE">
              <w:rPr>
                <w:rFonts w:ascii="Times New Roman" w:hAnsi="Times New Roman" w:cs="Times New Roman"/>
                <w:color w:val="111111"/>
                <w:sz w:val="24"/>
              </w:rPr>
              <w:t>Круглый стол «Безопасное лето»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педагог, педагог-психолог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Pr="008B77DE" w:rsidRDefault="00462E6E" w:rsidP="00462E6E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 w:rsidRPr="008B77DE">
              <w:rPr>
                <w:rFonts w:ascii="Times New Roman" w:hAnsi="Times New Roman" w:cs="Times New Roman"/>
                <w:color w:val="111111"/>
                <w:sz w:val="24"/>
              </w:rPr>
              <w:t>Участие в шествии «Бессмертный полк»</w:t>
            </w:r>
          </w:p>
        </w:tc>
        <w:tc>
          <w:tcPr>
            <w:tcW w:w="606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65" w:type="dxa"/>
            <w:gridSpan w:val="2"/>
          </w:tcPr>
          <w:p w:rsidR="00462E6E" w:rsidRDefault="00F37716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  <w:r w:rsidR="00462E6E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C23562" w:rsidTr="00C01E36">
        <w:tc>
          <w:tcPr>
            <w:tcW w:w="3289" w:type="dxa"/>
            <w:gridSpan w:val="3"/>
          </w:tcPr>
          <w:p w:rsidR="00462E6E" w:rsidRDefault="00462E6E" w:rsidP="0046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Совета отцов</w:t>
            </w:r>
          </w:p>
        </w:tc>
        <w:tc>
          <w:tcPr>
            <w:tcW w:w="606" w:type="dxa"/>
            <w:gridSpan w:val="2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78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65" w:type="dxa"/>
            <w:gridSpan w:val="2"/>
          </w:tcPr>
          <w:p w:rsidR="00462E6E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333" w:type="dxa"/>
          </w:tcPr>
          <w:p w:rsidR="00462E6E" w:rsidRPr="00C23562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E744C7" w:rsidTr="00F37716">
        <w:tc>
          <w:tcPr>
            <w:tcW w:w="9571" w:type="dxa"/>
            <w:gridSpan w:val="10"/>
          </w:tcPr>
          <w:p w:rsidR="00462E6E" w:rsidRPr="00E744C7" w:rsidRDefault="00462E6E" w:rsidP="00462E6E">
            <w:pPr>
              <w:tabs>
                <w:tab w:val="left" w:pos="851"/>
              </w:tabs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3E5D79">
              <w:rPr>
                <w:rFonts w:ascii="Times New Roman" w:hAnsi="Times New Roman" w:cs="Times New Roman"/>
                <w:b/>
              </w:rPr>
              <w:t>Профилактика и безопасность</w:t>
            </w:r>
          </w:p>
        </w:tc>
      </w:tr>
      <w:tr w:rsidR="007D755B" w:rsidRPr="00E744C7" w:rsidTr="00C01E36">
        <w:tc>
          <w:tcPr>
            <w:tcW w:w="2857" w:type="dxa"/>
          </w:tcPr>
          <w:p w:rsidR="00462E6E" w:rsidRPr="00E744C7" w:rsidRDefault="00462E6E" w:rsidP="00462E6E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 w:rsidRPr="00E744C7">
              <w:rPr>
                <w:rFonts w:ascii="Times New Roman" w:hAnsi="Times New Roman" w:cs="Times New Roman"/>
              </w:rPr>
              <w:t>Знакомство учащихся с уставом</w:t>
            </w:r>
            <w:r>
              <w:rPr>
                <w:rFonts w:ascii="Times New Roman" w:hAnsi="Times New Roman" w:cs="Times New Roman"/>
              </w:rPr>
              <w:t xml:space="preserve"> школы</w:t>
            </w:r>
            <w:r w:rsidRPr="00E744C7">
              <w:rPr>
                <w:rFonts w:ascii="Times New Roman" w:hAnsi="Times New Roman" w:cs="Times New Roman"/>
              </w:rPr>
              <w:t xml:space="preserve">, своими обязанностями и правами. </w:t>
            </w:r>
          </w:p>
        </w:tc>
        <w:tc>
          <w:tcPr>
            <w:tcW w:w="728" w:type="dxa"/>
            <w:gridSpan w:val="3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794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43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Администрация школы</w:t>
            </w:r>
          </w:p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549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E744C7" w:rsidTr="00C01E36">
        <w:tc>
          <w:tcPr>
            <w:tcW w:w="2857" w:type="dxa"/>
          </w:tcPr>
          <w:p w:rsidR="00462E6E" w:rsidRPr="00E744C7" w:rsidRDefault="00462E6E" w:rsidP="00462E6E">
            <w:pPr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lastRenderedPageBreak/>
              <w:t xml:space="preserve">Проведение родительских собраний по вопросам профилактики безнадзорности, беспризорности, правонарушений, наркомании среди обучающихся </w:t>
            </w:r>
          </w:p>
        </w:tc>
        <w:tc>
          <w:tcPr>
            <w:tcW w:w="728" w:type="dxa"/>
            <w:gridSpan w:val="3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794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Октябрь </w:t>
            </w:r>
            <w:r w:rsidR="00F37716">
              <w:rPr>
                <w:rFonts w:ascii="Times New Roman" w:hAnsi="Times New Roman" w:cs="Times New Roman"/>
              </w:rPr>
              <w:t>–</w:t>
            </w:r>
            <w:r w:rsidRPr="00E744C7">
              <w:rPr>
                <w:rFonts w:ascii="Times New Roman" w:hAnsi="Times New Roman" w:cs="Times New Roman"/>
              </w:rPr>
              <w:t xml:space="preserve"> ноябрь,</w:t>
            </w:r>
          </w:p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 в течение года</w:t>
            </w:r>
          </w:p>
        </w:tc>
        <w:tc>
          <w:tcPr>
            <w:tcW w:w="2643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УО, ОДН и </w:t>
            </w:r>
            <w:proofErr w:type="spellStart"/>
            <w:r w:rsidRPr="00E744C7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E744C7">
              <w:rPr>
                <w:rFonts w:ascii="Times New Roman" w:hAnsi="Times New Roman" w:cs="Times New Roman"/>
              </w:rPr>
              <w:t>, администрация школы</w:t>
            </w:r>
          </w:p>
        </w:tc>
        <w:tc>
          <w:tcPr>
            <w:tcW w:w="1549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E744C7" w:rsidTr="00C01E36">
        <w:tc>
          <w:tcPr>
            <w:tcW w:w="2857" w:type="dxa"/>
          </w:tcPr>
          <w:p w:rsidR="00462E6E" w:rsidRPr="00E744C7" w:rsidRDefault="00462E6E" w:rsidP="00462E6E">
            <w:pPr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Беседы с учащимися на классных часах по темам: 1. «Уголовная, административная ответственность несовершеннолетних» </w:t>
            </w:r>
            <w:proofErr w:type="gramStart"/>
            <w:r w:rsidRPr="00E744C7">
              <w:rPr>
                <w:rFonts w:ascii="Times New Roman" w:hAnsi="Times New Roman" w:cs="Times New Roman"/>
              </w:rPr>
              <w:t>2.«</w:t>
            </w:r>
            <w:proofErr w:type="gramEnd"/>
            <w:r w:rsidRPr="00E744C7">
              <w:rPr>
                <w:rFonts w:ascii="Times New Roman" w:hAnsi="Times New Roman" w:cs="Times New Roman"/>
              </w:rPr>
              <w:t xml:space="preserve">Проступок, правонарушение, преступление», 3. «Опасные игры» 4. «Безопасный интернет». 5. « Способы решения конфликтных ситуаций» </w:t>
            </w:r>
          </w:p>
        </w:tc>
        <w:tc>
          <w:tcPr>
            <w:tcW w:w="728" w:type="dxa"/>
            <w:gridSpan w:val="3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794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1 раз в четверть</w:t>
            </w:r>
          </w:p>
        </w:tc>
        <w:tc>
          <w:tcPr>
            <w:tcW w:w="2643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Классные руководители 1-11 классов Социальный педагог</w:t>
            </w:r>
          </w:p>
        </w:tc>
        <w:tc>
          <w:tcPr>
            <w:tcW w:w="1549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E744C7" w:rsidTr="00C01E36">
        <w:tc>
          <w:tcPr>
            <w:tcW w:w="2857" w:type="dxa"/>
          </w:tcPr>
          <w:p w:rsidR="00462E6E" w:rsidRPr="00E744C7" w:rsidRDefault="00462E6E" w:rsidP="00462E6E">
            <w:pPr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Организация выставки книг по теме: «Знай и соблюдай закон». </w:t>
            </w:r>
          </w:p>
        </w:tc>
        <w:tc>
          <w:tcPr>
            <w:tcW w:w="728" w:type="dxa"/>
            <w:gridSpan w:val="3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794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643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Заведующая библиотекой Социальный педагог</w:t>
            </w:r>
          </w:p>
        </w:tc>
        <w:tc>
          <w:tcPr>
            <w:tcW w:w="1549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E744C7" w:rsidTr="00C01E36">
        <w:tc>
          <w:tcPr>
            <w:tcW w:w="2857" w:type="dxa"/>
          </w:tcPr>
          <w:p w:rsidR="00462E6E" w:rsidRPr="00E744C7" w:rsidRDefault="00462E6E" w:rsidP="00462E6E">
            <w:pPr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Выпуск листовки «Я и закон», размещение на сайте школы</w:t>
            </w:r>
          </w:p>
        </w:tc>
        <w:tc>
          <w:tcPr>
            <w:tcW w:w="728" w:type="dxa"/>
            <w:gridSpan w:val="3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1–11 </w:t>
            </w:r>
          </w:p>
        </w:tc>
        <w:tc>
          <w:tcPr>
            <w:tcW w:w="1794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43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549" w:type="dxa"/>
            <w:gridSpan w:val="2"/>
          </w:tcPr>
          <w:p w:rsidR="00462E6E" w:rsidRPr="00E744C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532AC0" w:rsidTr="00C01E36">
        <w:tc>
          <w:tcPr>
            <w:tcW w:w="2857" w:type="dxa"/>
          </w:tcPr>
          <w:p w:rsidR="007B734C" w:rsidRPr="00461BCA" w:rsidRDefault="007B734C" w:rsidP="007B734C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>Совместные мероприятия с инспектором ОДН</w:t>
            </w:r>
          </w:p>
        </w:tc>
        <w:tc>
          <w:tcPr>
            <w:tcW w:w="728" w:type="dxa"/>
            <w:gridSpan w:val="3"/>
          </w:tcPr>
          <w:p w:rsidR="007B734C" w:rsidRDefault="007B734C" w:rsidP="007B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94" w:type="dxa"/>
            <w:gridSpan w:val="2"/>
          </w:tcPr>
          <w:p w:rsidR="007B734C" w:rsidRPr="00E744C7" w:rsidRDefault="007B734C" w:rsidP="007B734C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B734C" w:rsidRDefault="007B734C" w:rsidP="007B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43" w:type="dxa"/>
            <w:gridSpan w:val="2"/>
          </w:tcPr>
          <w:p w:rsidR="007B734C" w:rsidRDefault="007B734C" w:rsidP="007B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ОДН и </w:t>
            </w:r>
            <w:proofErr w:type="spellStart"/>
            <w:r w:rsidRPr="00E744C7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E744C7">
              <w:rPr>
                <w:rFonts w:ascii="Times New Roman" w:hAnsi="Times New Roman" w:cs="Times New Roman"/>
              </w:rPr>
              <w:t>, администрация школы</w:t>
            </w:r>
            <w:r>
              <w:rPr>
                <w:rFonts w:ascii="Times New Roman" w:hAnsi="Times New Roman" w:cs="Times New Roman"/>
              </w:rPr>
              <w:t>, социальный педагог</w:t>
            </w:r>
          </w:p>
        </w:tc>
        <w:tc>
          <w:tcPr>
            <w:tcW w:w="1549" w:type="dxa"/>
            <w:gridSpan w:val="2"/>
          </w:tcPr>
          <w:p w:rsidR="007B734C" w:rsidRPr="00532AC0" w:rsidRDefault="007B734C" w:rsidP="007B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532AC0" w:rsidTr="00C01E36">
        <w:tc>
          <w:tcPr>
            <w:tcW w:w="2857" w:type="dxa"/>
          </w:tcPr>
          <w:p w:rsidR="007B734C" w:rsidRDefault="007B734C" w:rsidP="007B734C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</w:rPr>
              <w:t xml:space="preserve">Совместные мероприятия с </w:t>
            </w:r>
            <w:proofErr w:type="spellStart"/>
            <w:r>
              <w:rPr>
                <w:rFonts w:ascii="Times New Roman" w:hAnsi="Times New Roman" w:cs="Times New Roman"/>
                <w:color w:val="111111"/>
                <w:sz w:val="24"/>
              </w:rPr>
              <w:t>КПДНиЗП</w:t>
            </w:r>
            <w:proofErr w:type="spellEnd"/>
          </w:p>
        </w:tc>
        <w:tc>
          <w:tcPr>
            <w:tcW w:w="728" w:type="dxa"/>
            <w:gridSpan w:val="3"/>
          </w:tcPr>
          <w:p w:rsidR="007B734C" w:rsidRDefault="007B734C" w:rsidP="007B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794" w:type="dxa"/>
            <w:gridSpan w:val="2"/>
          </w:tcPr>
          <w:p w:rsidR="007B734C" w:rsidRPr="00E744C7" w:rsidRDefault="007B734C" w:rsidP="007B734C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B734C" w:rsidRPr="00E744C7" w:rsidRDefault="007B734C" w:rsidP="007B734C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43" w:type="dxa"/>
            <w:gridSpan w:val="2"/>
          </w:tcPr>
          <w:p w:rsidR="007B734C" w:rsidRDefault="007B734C" w:rsidP="007B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4C7">
              <w:rPr>
                <w:rFonts w:ascii="Times New Roman" w:hAnsi="Times New Roman" w:cs="Times New Roman"/>
              </w:rPr>
              <w:t xml:space="preserve">ОДН и </w:t>
            </w:r>
            <w:proofErr w:type="spellStart"/>
            <w:r w:rsidRPr="00E744C7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E744C7">
              <w:rPr>
                <w:rFonts w:ascii="Times New Roman" w:hAnsi="Times New Roman" w:cs="Times New Roman"/>
              </w:rPr>
              <w:t>, администрация школы</w:t>
            </w:r>
            <w:r>
              <w:rPr>
                <w:rFonts w:ascii="Times New Roman" w:hAnsi="Times New Roman" w:cs="Times New Roman"/>
              </w:rPr>
              <w:t>, социальный педагог</w:t>
            </w:r>
          </w:p>
        </w:tc>
        <w:tc>
          <w:tcPr>
            <w:tcW w:w="1549" w:type="dxa"/>
            <w:gridSpan w:val="2"/>
          </w:tcPr>
          <w:p w:rsidR="007B734C" w:rsidRPr="00532AC0" w:rsidRDefault="007B734C" w:rsidP="007B7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E6E" w:rsidRPr="00532AC0" w:rsidTr="00F37716">
        <w:tc>
          <w:tcPr>
            <w:tcW w:w="9571" w:type="dxa"/>
            <w:gridSpan w:val="10"/>
          </w:tcPr>
          <w:p w:rsidR="00462E6E" w:rsidRPr="00532AC0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457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Школьные медиа</w:t>
            </w:r>
          </w:p>
        </w:tc>
      </w:tr>
      <w:tr w:rsidR="00462E6E" w:rsidRPr="00F03607" w:rsidTr="00F37716">
        <w:tc>
          <w:tcPr>
            <w:tcW w:w="9571" w:type="dxa"/>
            <w:gridSpan w:val="10"/>
          </w:tcPr>
          <w:p w:rsidR="00462E6E" w:rsidRPr="00F03607" w:rsidRDefault="00462E6E" w:rsidP="00462E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F03607">
              <w:rPr>
                <w:rFonts w:ascii="Times New Roman" w:hAnsi="Times New Roman" w:cs="Times New Roman"/>
                <w:b/>
                <w:sz w:val="24"/>
                <w:szCs w:val="24"/>
              </w:rPr>
              <w:t>нварь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апрель</w:t>
            </w:r>
          </w:p>
        </w:tc>
      </w:tr>
      <w:tr w:rsidR="007D755B" w:rsidRPr="00532AC0" w:rsidTr="00C01E36">
        <w:tc>
          <w:tcPr>
            <w:tcW w:w="2857" w:type="dxa"/>
          </w:tcPr>
          <w:p w:rsidR="00462E6E" w:rsidRPr="00F03607" w:rsidRDefault="00462E6E" w:rsidP="00462E6E">
            <w:pPr>
              <w:rPr>
                <w:rFonts w:ascii="Times New Roman" w:hAnsi="Times New Roman" w:cs="Times New Roman"/>
                <w:color w:val="111111"/>
                <w:sz w:val="24"/>
              </w:rPr>
            </w:pPr>
            <w:r w:rsidRPr="00F03607">
              <w:rPr>
                <w:rFonts w:ascii="Times New Roman" w:hAnsi="Times New Roman" w:cs="Times New Roman"/>
              </w:rPr>
              <w:t xml:space="preserve">Собрание работ учеников и родителей «Альманах» </w:t>
            </w:r>
          </w:p>
        </w:tc>
        <w:tc>
          <w:tcPr>
            <w:tcW w:w="728" w:type="dxa"/>
            <w:gridSpan w:val="3"/>
          </w:tcPr>
          <w:p w:rsidR="00462E6E" w:rsidRPr="00F0360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794" w:type="dxa"/>
            <w:gridSpan w:val="2"/>
          </w:tcPr>
          <w:p w:rsidR="00462E6E" w:rsidRPr="00F0360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Январь, апрель</w:t>
            </w:r>
          </w:p>
        </w:tc>
        <w:tc>
          <w:tcPr>
            <w:tcW w:w="2643" w:type="dxa"/>
            <w:gridSpan w:val="2"/>
          </w:tcPr>
          <w:p w:rsidR="00462E6E" w:rsidRPr="00F03607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607">
              <w:rPr>
                <w:rFonts w:ascii="Times New Roman" w:hAnsi="Times New Roman" w:cs="Times New Roman"/>
              </w:rPr>
              <w:t>Замдиректора по НМР Руководитель МО «Русский язык и литература»</w:t>
            </w:r>
          </w:p>
        </w:tc>
        <w:tc>
          <w:tcPr>
            <w:tcW w:w="1549" w:type="dxa"/>
            <w:gridSpan w:val="2"/>
          </w:tcPr>
          <w:p w:rsidR="00462E6E" w:rsidRPr="00532AC0" w:rsidRDefault="00462E6E" w:rsidP="00462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532AC0" w:rsidTr="00F37716">
        <w:tc>
          <w:tcPr>
            <w:tcW w:w="9571" w:type="dxa"/>
            <w:gridSpan w:val="10"/>
          </w:tcPr>
          <w:p w:rsidR="007D755B" w:rsidRPr="00532AC0" w:rsidRDefault="007D755B" w:rsidP="007D7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2E">
              <w:rPr>
                <w:rFonts w:ascii="Times New Roman" w:hAnsi="Times New Roman" w:cs="Times New Roman"/>
                <w:b/>
              </w:rPr>
              <w:t>Музейное дело</w:t>
            </w:r>
          </w:p>
        </w:tc>
      </w:tr>
      <w:tr w:rsidR="007D755B" w:rsidRPr="00532AC0" w:rsidTr="00F37716">
        <w:tc>
          <w:tcPr>
            <w:tcW w:w="9571" w:type="dxa"/>
            <w:gridSpan w:val="10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 индивидуальному плану</w:t>
            </w:r>
          </w:p>
        </w:tc>
      </w:tr>
      <w:tr w:rsidR="007D755B" w:rsidRPr="00532AC0" w:rsidTr="00C01E36">
        <w:tc>
          <w:tcPr>
            <w:tcW w:w="2857" w:type="dxa"/>
          </w:tcPr>
          <w:p w:rsidR="007D755B" w:rsidRPr="006301F1" w:rsidRDefault="007D755B" w:rsidP="007D755B">
            <w:pPr>
              <w:rPr>
                <w:rFonts w:ascii="Times New Roman" w:hAnsi="Times New Roman" w:cs="Times New Roman"/>
              </w:rPr>
            </w:pPr>
            <w:r w:rsidRPr="006301F1">
              <w:rPr>
                <w:rFonts w:ascii="Times New Roman" w:hAnsi="Times New Roman" w:cs="Times New Roman"/>
              </w:rPr>
              <w:t>Экскурсия в школьный музей</w:t>
            </w:r>
          </w:p>
        </w:tc>
        <w:tc>
          <w:tcPr>
            <w:tcW w:w="728" w:type="dxa"/>
            <w:gridSpan w:val="3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94" w:type="dxa"/>
            <w:gridSpan w:val="2"/>
          </w:tcPr>
          <w:p w:rsidR="007D755B" w:rsidRPr="00E744C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43" w:type="dxa"/>
            <w:gridSpan w:val="2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музея, классные руководители</w:t>
            </w:r>
          </w:p>
        </w:tc>
        <w:tc>
          <w:tcPr>
            <w:tcW w:w="1549" w:type="dxa"/>
            <w:gridSpan w:val="2"/>
          </w:tcPr>
          <w:p w:rsidR="007D755B" w:rsidRPr="00532AC0" w:rsidRDefault="007D755B" w:rsidP="007D7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532AC0" w:rsidTr="00C01E36">
        <w:tc>
          <w:tcPr>
            <w:tcW w:w="2857" w:type="dxa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dxa"/>
            <w:gridSpan w:val="3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</w:tr>
      <w:tr w:rsidR="007D755B" w:rsidRPr="00532AC0" w:rsidTr="00C01E36">
        <w:tc>
          <w:tcPr>
            <w:tcW w:w="2857" w:type="dxa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dxa"/>
            <w:gridSpan w:val="3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</w:tr>
      <w:tr w:rsidR="007D755B" w:rsidRPr="00532AC0" w:rsidTr="00C01E36">
        <w:tc>
          <w:tcPr>
            <w:tcW w:w="2857" w:type="dxa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dxa"/>
            <w:gridSpan w:val="3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</w:tr>
      <w:tr w:rsidR="007D755B" w:rsidRPr="00532AC0" w:rsidTr="00F37716">
        <w:tc>
          <w:tcPr>
            <w:tcW w:w="9571" w:type="dxa"/>
            <w:gridSpan w:val="10"/>
          </w:tcPr>
          <w:p w:rsidR="007D755B" w:rsidRPr="006301F1" w:rsidRDefault="007D755B" w:rsidP="007D7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1F1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Школьный театр «Душа»</w:t>
            </w:r>
          </w:p>
        </w:tc>
      </w:tr>
      <w:tr w:rsidR="007D755B" w:rsidRPr="00532AC0" w:rsidTr="00F37716">
        <w:tc>
          <w:tcPr>
            <w:tcW w:w="9571" w:type="dxa"/>
            <w:gridSpan w:val="10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 индивидуальному плану</w:t>
            </w:r>
          </w:p>
        </w:tc>
      </w:tr>
      <w:tr w:rsidR="007D755B" w:rsidRPr="00532AC0" w:rsidTr="00C01E36">
        <w:tc>
          <w:tcPr>
            <w:tcW w:w="2857" w:type="dxa"/>
          </w:tcPr>
          <w:p w:rsidR="007D755B" w:rsidRPr="00F03607" w:rsidRDefault="007D755B" w:rsidP="007D75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Театральный фестиваль</w:t>
            </w:r>
          </w:p>
        </w:tc>
        <w:tc>
          <w:tcPr>
            <w:tcW w:w="728" w:type="dxa"/>
            <w:gridSpan w:val="3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94" w:type="dxa"/>
            <w:gridSpan w:val="2"/>
          </w:tcPr>
          <w:p w:rsidR="007D755B" w:rsidRPr="00E744C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43" w:type="dxa"/>
            <w:gridSpan w:val="2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театра, классные руководители</w:t>
            </w:r>
          </w:p>
        </w:tc>
        <w:tc>
          <w:tcPr>
            <w:tcW w:w="1549" w:type="dxa"/>
            <w:gridSpan w:val="2"/>
          </w:tcPr>
          <w:p w:rsidR="007D755B" w:rsidRPr="00532AC0" w:rsidRDefault="007D755B" w:rsidP="007D7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532AC0" w:rsidTr="00C01E36">
        <w:tc>
          <w:tcPr>
            <w:tcW w:w="2857" w:type="dxa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dxa"/>
            <w:gridSpan w:val="3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</w:tr>
      <w:tr w:rsidR="007D755B" w:rsidRPr="00532AC0" w:rsidTr="00C01E36">
        <w:tc>
          <w:tcPr>
            <w:tcW w:w="2857" w:type="dxa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dxa"/>
            <w:gridSpan w:val="3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</w:tr>
      <w:tr w:rsidR="007D755B" w:rsidRPr="00532AC0" w:rsidTr="00C01E36">
        <w:tc>
          <w:tcPr>
            <w:tcW w:w="2857" w:type="dxa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" w:type="dxa"/>
            <w:gridSpan w:val="3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4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gridSpan w:val="2"/>
          </w:tcPr>
          <w:p w:rsidR="00D83D15" w:rsidRPr="00F03607" w:rsidRDefault="00D83D15" w:rsidP="00D83D15">
            <w:pPr>
              <w:rPr>
                <w:rFonts w:ascii="Times New Roman" w:hAnsi="Times New Roman" w:cs="Times New Roman"/>
              </w:rPr>
            </w:pPr>
          </w:p>
        </w:tc>
      </w:tr>
      <w:tr w:rsidR="007D755B" w:rsidRPr="00532AC0" w:rsidTr="00F37716">
        <w:tc>
          <w:tcPr>
            <w:tcW w:w="9571" w:type="dxa"/>
            <w:gridSpan w:val="10"/>
          </w:tcPr>
          <w:p w:rsidR="007D755B" w:rsidRPr="00532AC0" w:rsidRDefault="007D755B" w:rsidP="007D7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2DB">
              <w:rPr>
                <w:rFonts w:ascii="Times New Roman" w:hAnsi="Times New Roman" w:cs="Times New Roman"/>
                <w:b/>
              </w:rPr>
              <w:t>Школьный спортивный клуб</w:t>
            </w:r>
            <w:r>
              <w:rPr>
                <w:rFonts w:ascii="Times New Roman" w:hAnsi="Times New Roman" w:cs="Times New Roman"/>
                <w:b/>
              </w:rPr>
              <w:t xml:space="preserve"> «СТАРТ»</w:t>
            </w:r>
          </w:p>
        </w:tc>
      </w:tr>
      <w:tr w:rsidR="007D755B" w:rsidRPr="00532AC0" w:rsidTr="00F37716">
        <w:tc>
          <w:tcPr>
            <w:tcW w:w="9571" w:type="dxa"/>
            <w:gridSpan w:val="10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 индивидуальному плану</w:t>
            </w:r>
          </w:p>
        </w:tc>
      </w:tr>
      <w:tr w:rsidR="007D755B" w:rsidRPr="00532AC0" w:rsidTr="00C01E36">
        <w:tc>
          <w:tcPr>
            <w:tcW w:w="2857" w:type="dxa"/>
          </w:tcPr>
          <w:p w:rsidR="007D755B" w:rsidRPr="00F03607" w:rsidRDefault="007D755B" w:rsidP="007D75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здоровья и спорта</w:t>
            </w:r>
          </w:p>
        </w:tc>
        <w:tc>
          <w:tcPr>
            <w:tcW w:w="728" w:type="dxa"/>
            <w:gridSpan w:val="3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94" w:type="dxa"/>
            <w:gridSpan w:val="2"/>
          </w:tcPr>
          <w:p w:rsidR="007D755B" w:rsidRPr="00E744C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43" w:type="dxa"/>
            <w:gridSpan w:val="2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спортивного клуба, классные руководители</w:t>
            </w:r>
          </w:p>
        </w:tc>
        <w:tc>
          <w:tcPr>
            <w:tcW w:w="1549" w:type="dxa"/>
            <w:gridSpan w:val="2"/>
          </w:tcPr>
          <w:p w:rsidR="007D755B" w:rsidRPr="00532AC0" w:rsidRDefault="007D755B" w:rsidP="007D7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5B" w:rsidRPr="00532AC0" w:rsidTr="00C01E36">
        <w:tc>
          <w:tcPr>
            <w:tcW w:w="2857" w:type="dxa"/>
          </w:tcPr>
          <w:p w:rsidR="007D755B" w:rsidRPr="00F03607" w:rsidRDefault="007D755B" w:rsidP="007D75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футболу</w:t>
            </w:r>
          </w:p>
        </w:tc>
        <w:tc>
          <w:tcPr>
            <w:tcW w:w="728" w:type="dxa"/>
            <w:gridSpan w:val="3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94" w:type="dxa"/>
            <w:gridSpan w:val="2"/>
          </w:tcPr>
          <w:p w:rsidR="007D755B" w:rsidRPr="00E744C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43" w:type="dxa"/>
            <w:gridSpan w:val="2"/>
          </w:tcPr>
          <w:p w:rsidR="007D755B" w:rsidRPr="00F03607" w:rsidRDefault="007D755B" w:rsidP="007D7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</w:p>
        </w:tc>
        <w:tc>
          <w:tcPr>
            <w:tcW w:w="1549" w:type="dxa"/>
            <w:gridSpan w:val="2"/>
          </w:tcPr>
          <w:p w:rsidR="007D755B" w:rsidRPr="00532AC0" w:rsidRDefault="007D755B" w:rsidP="007D7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C0E" w:rsidRPr="00532AC0" w:rsidTr="00C01E36">
        <w:tc>
          <w:tcPr>
            <w:tcW w:w="2857" w:type="dxa"/>
          </w:tcPr>
          <w:p w:rsidR="00283C0E" w:rsidRDefault="00283C0E" w:rsidP="00283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шахматам и шашкам</w:t>
            </w:r>
          </w:p>
        </w:tc>
        <w:tc>
          <w:tcPr>
            <w:tcW w:w="728" w:type="dxa"/>
            <w:gridSpan w:val="3"/>
          </w:tcPr>
          <w:p w:rsidR="00283C0E" w:rsidRPr="00F03607" w:rsidRDefault="00283C0E" w:rsidP="00283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94" w:type="dxa"/>
            <w:gridSpan w:val="2"/>
          </w:tcPr>
          <w:p w:rsidR="00283C0E" w:rsidRPr="00E744C7" w:rsidRDefault="00283C0E" w:rsidP="00283C0E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283C0E" w:rsidRPr="00F03607" w:rsidRDefault="00283C0E" w:rsidP="00283C0E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43" w:type="dxa"/>
            <w:gridSpan w:val="2"/>
          </w:tcPr>
          <w:p w:rsidR="00283C0E" w:rsidRDefault="00283C0E" w:rsidP="00283C0E">
            <w:r w:rsidRPr="0086685A"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</w:p>
        </w:tc>
        <w:tc>
          <w:tcPr>
            <w:tcW w:w="1549" w:type="dxa"/>
            <w:gridSpan w:val="2"/>
          </w:tcPr>
          <w:p w:rsidR="00283C0E" w:rsidRPr="00532AC0" w:rsidRDefault="00283C0E" w:rsidP="00283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716" w:rsidRPr="00532AC0" w:rsidTr="00C01E36">
        <w:tc>
          <w:tcPr>
            <w:tcW w:w="2857" w:type="dxa"/>
          </w:tcPr>
          <w:p w:rsidR="00F37716" w:rsidRDefault="00F37716" w:rsidP="00283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Мастер-классы по разным видам спорта</w:t>
            </w:r>
          </w:p>
        </w:tc>
        <w:tc>
          <w:tcPr>
            <w:tcW w:w="728" w:type="dxa"/>
            <w:gridSpan w:val="3"/>
          </w:tcPr>
          <w:p w:rsidR="00F37716" w:rsidRDefault="00F37716" w:rsidP="00283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94" w:type="dxa"/>
            <w:gridSpan w:val="2"/>
          </w:tcPr>
          <w:p w:rsidR="00F37716" w:rsidRPr="00E744C7" w:rsidRDefault="00F37716" w:rsidP="00643D6F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F37716" w:rsidRPr="00F03607" w:rsidRDefault="00F37716" w:rsidP="00643D6F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43" w:type="dxa"/>
            <w:gridSpan w:val="2"/>
          </w:tcPr>
          <w:p w:rsidR="00F37716" w:rsidRDefault="00F37716" w:rsidP="00643D6F">
            <w:r w:rsidRPr="0086685A"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  <w:r>
              <w:rPr>
                <w:rFonts w:ascii="Times New Roman" w:hAnsi="Times New Roman" w:cs="Times New Roman"/>
              </w:rPr>
              <w:t>, Заместитель директора по ВР</w:t>
            </w:r>
          </w:p>
        </w:tc>
        <w:tc>
          <w:tcPr>
            <w:tcW w:w="1549" w:type="dxa"/>
            <w:gridSpan w:val="2"/>
          </w:tcPr>
          <w:p w:rsidR="00F37716" w:rsidRPr="00532AC0" w:rsidRDefault="00F37716" w:rsidP="00283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75B6" w:rsidRPr="00C23562" w:rsidRDefault="006475B6" w:rsidP="006475B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475B6" w:rsidRPr="00C23562" w:rsidSect="00AF5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0"/>
    <w:multiLevelType w:val="multi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75B6"/>
    <w:rsid w:val="00054A12"/>
    <w:rsid w:val="00074848"/>
    <w:rsid w:val="00101ADB"/>
    <w:rsid w:val="00111D53"/>
    <w:rsid w:val="0012218A"/>
    <w:rsid w:val="001B3503"/>
    <w:rsid w:val="00206DF9"/>
    <w:rsid w:val="00260C44"/>
    <w:rsid w:val="00283C0E"/>
    <w:rsid w:val="00302A12"/>
    <w:rsid w:val="003133C5"/>
    <w:rsid w:val="0039630D"/>
    <w:rsid w:val="003A7C6A"/>
    <w:rsid w:val="003F26E7"/>
    <w:rsid w:val="004242C8"/>
    <w:rsid w:val="00453DEB"/>
    <w:rsid w:val="00462E6E"/>
    <w:rsid w:val="004640B5"/>
    <w:rsid w:val="00485E2F"/>
    <w:rsid w:val="00495804"/>
    <w:rsid w:val="00496398"/>
    <w:rsid w:val="004A2A19"/>
    <w:rsid w:val="00532AC0"/>
    <w:rsid w:val="0058768A"/>
    <w:rsid w:val="00643D6F"/>
    <w:rsid w:val="006475B6"/>
    <w:rsid w:val="0065454C"/>
    <w:rsid w:val="00682710"/>
    <w:rsid w:val="006B1F67"/>
    <w:rsid w:val="006B2826"/>
    <w:rsid w:val="00711468"/>
    <w:rsid w:val="00725694"/>
    <w:rsid w:val="0078422F"/>
    <w:rsid w:val="007B734C"/>
    <w:rsid w:val="007D755B"/>
    <w:rsid w:val="007F7BF1"/>
    <w:rsid w:val="00823F3B"/>
    <w:rsid w:val="00840193"/>
    <w:rsid w:val="0085165C"/>
    <w:rsid w:val="008718DD"/>
    <w:rsid w:val="008B77DE"/>
    <w:rsid w:val="008D192E"/>
    <w:rsid w:val="00982105"/>
    <w:rsid w:val="009E449F"/>
    <w:rsid w:val="009F24A5"/>
    <w:rsid w:val="00A507FB"/>
    <w:rsid w:val="00AB2D5A"/>
    <w:rsid w:val="00AE5FB6"/>
    <w:rsid w:val="00AF53BF"/>
    <w:rsid w:val="00BA1759"/>
    <w:rsid w:val="00BC3547"/>
    <w:rsid w:val="00BF3214"/>
    <w:rsid w:val="00C01E36"/>
    <w:rsid w:val="00C12961"/>
    <w:rsid w:val="00C23562"/>
    <w:rsid w:val="00C247D6"/>
    <w:rsid w:val="00C462F7"/>
    <w:rsid w:val="00D83D15"/>
    <w:rsid w:val="00DD57EC"/>
    <w:rsid w:val="00E2656F"/>
    <w:rsid w:val="00E51B9D"/>
    <w:rsid w:val="00E82186"/>
    <w:rsid w:val="00EE77E1"/>
    <w:rsid w:val="00F0152C"/>
    <w:rsid w:val="00F0422F"/>
    <w:rsid w:val="00F37716"/>
    <w:rsid w:val="00F60858"/>
    <w:rsid w:val="00FA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27EC"/>
  <w15:docId w15:val="{F611ECF0-4B1C-49F1-9F14-46018A34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3BF"/>
  </w:style>
  <w:style w:type="paragraph" w:styleId="1">
    <w:name w:val="heading 1"/>
    <w:basedOn w:val="a"/>
    <w:next w:val="a"/>
    <w:link w:val="10"/>
    <w:qFormat/>
    <w:rsid w:val="007114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5">
    <w:name w:val="CharAttribute5"/>
    <w:rsid w:val="006475B6"/>
    <w:rPr>
      <w:rFonts w:ascii="Batang" w:eastAsia="Times New Roman" w:hAnsi="Times New Roman" w:hint="eastAsia"/>
      <w:sz w:val="28"/>
    </w:rPr>
  </w:style>
  <w:style w:type="paragraph" w:customStyle="1" w:styleId="ParaAttribute3">
    <w:name w:val="ParaAttribute3"/>
    <w:rsid w:val="006475B6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rsid w:val="006475B6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114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7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7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3457</Words>
  <Characters>19710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user</cp:lastModifiedBy>
  <cp:revision>11</cp:revision>
  <cp:lastPrinted>2026-06-10T05:07:00Z</cp:lastPrinted>
  <dcterms:created xsi:type="dcterms:W3CDTF">2024-06-05T04:05:00Z</dcterms:created>
  <dcterms:modified xsi:type="dcterms:W3CDTF">2026-06-10T05:56:00Z</dcterms:modified>
</cp:coreProperties>
</file>