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B9" w:rsidRPr="008C7BB9" w:rsidRDefault="008C7BB9" w:rsidP="008C7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B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8C7BB9" w:rsidRPr="008C7BB9" w:rsidRDefault="008C7BB9" w:rsidP="008C7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B9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30 имени А.И.Трофимова»</w:t>
      </w:r>
      <w:r w:rsidRPr="008C7BB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города Чебоксары Чувашской Республики</w:t>
      </w:r>
    </w:p>
    <w:p w:rsidR="008C7BB9" w:rsidRPr="008C7BB9" w:rsidRDefault="008C7BB9" w:rsidP="008C7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BB9" w:rsidRPr="008C7BB9" w:rsidRDefault="008C7BB9" w:rsidP="008C7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BB9" w:rsidRPr="008C7BB9" w:rsidRDefault="008C7BB9" w:rsidP="008C7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BB9" w:rsidRPr="008C7BB9" w:rsidRDefault="008C7BB9" w:rsidP="008C7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BB9" w:rsidRPr="008C7BB9" w:rsidRDefault="008C7BB9" w:rsidP="008C7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BB9" w:rsidRPr="008C7BB9" w:rsidRDefault="008C7BB9" w:rsidP="003E127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Школьное методическое объединение</w:t>
      </w:r>
      <w:r w:rsidR="003E0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7BB9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учителей </w:t>
      </w:r>
      <w:r w:rsidRPr="003E127F">
        <w:rPr>
          <w:rFonts w:ascii="Times New Roman" w:eastAsia="Times New Roman" w:hAnsi="Times New Roman" w:cs="Times New Roman"/>
          <w:b/>
          <w:sz w:val="24"/>
          <w:szCs w:val="24"/>
        </w:rPr>
        <w:t>словесности</w:t>
      </w:r>
    </w:p>
    <w:p w:rsidR="008C7BB9" w:rsidRPr="008C7BB9" w:rsidRDefault="008C7BB9" w:rsidP="008C7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B9">
        <w:rPr>
          <w:rFonts w:ascii="Times New Roman" w:eastAsia="Times New Roman" w:hAnsi="Times New Roman" w:cs="Times New Roman"/>
          <w:b/>
          <w:sz w:val="24"/>
          <w:szCs w:val="24"/>
        </w:rPr>
        <w:t>МБОУ «СОШ №30»</w:t>
      </w:r>
      <w:r w:rsidR="00054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7BB9">
        <w:rPr>
          <w:rFonts w:ascii="Times New Roman" w:eastAsia="Times New Roman" w:hAnsi="Times New Roman" w:cs="Times New Roman"/>
          <w:b/>
          <w:sz w:val="24"/>
          <w:szCs w:val="24"/>
        </w:rPr>
        <w:t>г. Чебоксары</w:t>
      </w:r>
    </w:p>
    <w:p w:rsidR="008C7BB9" w:rsidRPr="008C7BB9" w:rsidRDefault="008C7BB9" w:rsidP="008C7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7BB9" w:rsidRPr="008C7BB9" w:rsidRDefault="008C7BB9" w:rsidP="008C7BB9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BB9" w:rsidRPr="008C7BB9" w:rsidRDefault="008C7BB9" w:rsidP="008C7BB9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BB9" w:rsidRPr="008C7BB9" w:rsidRDefault="008C7BB9" w:rsidP="008C7BB9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BB9" w:rsidRPr="008C7BB9" w:rsidRDefault="008C7BB9" w:rsidP="008C7BB9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BB9" w:rsidRPr="008C7BB9" w:rsidRDefault="008C7BB9" w:rsidP="008C7BB9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BB9" w:rsidRPr="008C7BB9" w:rsidRDefault="008C7BB9" w:rsidP="008C7BB9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52775" cy="1638300"/>
            <wp:effectExtent l="0" t="0" r="0" b="0"/>
            <wp:docPr id="2" name="Рисунок 2" descr="C:\Users\User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91" cy="16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B9" w:rsidRDefault="008C7BB9" w:rsidP="008C7BB9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BB9" w:rsidRDefault="008C7BB9" w:rsidP="008C7BB9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BB9" w:rsidRDefault="008C7BB9" w:rsidP="008C7BB9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BB9" w:rsidRDefault="008C7BB9" w:rsidP="008C7BB9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BB9" w:rsidRDefault="008C7BB9" w:rsidP="008C7BB9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BB9" w:rsidRDefault="008C7BB9" w:rsidP="008C7BB9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27F" w:rsidRDefault="003E127F" w:rsidP="008C7BB9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27F" w:rsidRDefault="003E127F" w:rsidP="008C7BB9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27F" w:rsidRDefault="003E127F" w:rsidP="008C7BB9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27F" w:rsidRDefault="003E127F" w:rsidP="008C7BB9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BB9" w:rsidRPr="003E127F" w:rsidRDefault="008C7BB9" w:rsidP="003E127F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BB9" w:rsidRPr="003E127F" w:rsidRDefault="008C7BB9" w:rsidP="003E127F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BB9" w:rsidRPr="008C7BB9" w:rsidRDefault="008C7BB9" w:rsidP="003E127F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B9">
        <w:rPr>
          <w:rFonts w:ascii="Times New Roman" w:eastAsia="Times New Roman" w:hAnsi="Times New Roman" w:cs="Times New Roman"/>
          <w:b/>
          <w:sz w:val="24"/>
          <w:szCs w:val="24"/>
        </w:rPr>
        <w:t>Состав ШМО:</w:t>
      </w:r>
    </w:p>
    <w:p w:rsidR="008C7BB9" w:rsidRPr="003E127F" w:rsidRDefault="008C7BB9" w:rsidP="003E127F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F">
        <w:rPr>
          <w:rFonts w:ascii="Times New Roman" w:eastAsia="Times New Roman" w:hAnsi="Times New Roman" w:cs="Times New Roman"/>
          <w:sz w:val="24"/>
          <w:szCs w:val="24"/>
        </w:rPr>
        <w:t>Евдокимова Лилия Михайловна</w:t>
      </w:r>
      <w:r w:rsidRPr="008C7BB9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руководитель ШМО учителей</w:t>
      </w:r>
      <w:r w:rsidRPr="003E127F">
        <w:rPr>
          <w:rFonts w:ascii="Times New Roman" w:eastAsia="Times New Roman" w:hAnsi="Times New Roman" w:cs="Times New Roman"/>
          <w:sz w:val="24"/>
          <w:szCs w:val="24"/>
        </w:rPr>
        <w:t xml:space="preserve"> словесности</w:t>
      </w:r>
    </w:p>
    <w:p w:rsidR="008C7BB9" w:rsidRPr="003E127F" w:rsidRDefault="008C7BB9" w:rsidP="003E127F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F">
        <w:rPr>
          <w:rFonts w:ascii="Times New Roman" w:eastAsia="Times New Roman" w:hAnsi="Times New Roman" w:cs="Times New Roman"/>
          <w:sz w:val="24"/>
          <w:szCs w:val="24"/>
        </w:rPr>
        <w:t>Мальцева Светлана Борисовна</w:t>
      </w:r>
      <w:r w:rsidR="003E127F">
        <w:rPr>
          <w:rFonts w:ascii="Times New Roman" w:eastAsia="Times New Roman" w:hAnsi="Times New Roman" w:cs="Times New Roman"/>
          <w:sz w:val="24"/>
          <w:szCs w:val="24"/>
        </w:rPr>
        <w:t>- учитель русского языка и литературы</w:t>
      </w:r>
    </w:p>
    <w:p w:rsidR="008C7BB9" w:rsidRPr="008C7BB9" w:rsidRDefault="008C7BB9" w:rsidP="003E127F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F">
        <w:rPr>
          <w:rFonts w:ascii="Times New Roman" w:eastAsia="Times New Roman" w:hAnsi="Times New Roman" w:cs="Times New Roman"/>
          <w:sz w:val="24"/>
          <w:szCs w:val="24"/>
        </w:rPr>
        <w:t>Петрова Наталья Юрьевна</w:t>
      </w:r>
      <w:r w:rsidR="003E127F">
        <w:rPr>
          <w:rFonts w:ascii="Times New Roman" w:eastAsia="Times New Roman" w:hAnsi="Times New Roman" w:cs="Times New Roman"/>
          <w:sz w:val="24"/>
          <w:szCs w:val="24"/>
        </w:rPr>
        <w:t>- учитель русского языка и литературы</w:t>
      </w:r>
    </w:p>
    <w:p w:rsidR="008C7BB9" w:rsidRPr="008C7BB9" w:rsidRDefault="005703ED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F">
        <w:rPr>
          <w:rFonts w:ascii="Times New Roman" w:eastAsia="Times New Roman" w:hAnsi="Times New Roman" w:cs="Times New Roman"/>
          <w:sz w:val="24"/>
          <w:szCs w:val="24"/>
        </w:rPr>
        <w:t>Ерепова Ирина Александровна</w:t>
      </w:r>
      <w:r w:rsidR="003E127F">
        <w:rPr>
          <w:rFonts w:ascii="Times New Roman" w:eastAsia="Times New Roman" w:hAnsi="Times New Roman" w:cs="Times New Roman"/>
          <w:sz w:val="24"/>
          <w:szCs w:val="24"/>
        </w:rPr>
        <w:t xml:space="preserve"> - учитель русского языка и литературы</w:t>
      </w:r>
    </w:p>
    <w:p w:rsidR="008C7BB9" w:rsidRPr="003E127F" w:rsidRDefault="008C7BB9" w:rsidP="003E12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BB9" w:rsidRPr="003E127F" w:rsidRDefault="008C7BB9" w:rsidP="003E12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3ED" w:rsidRPr="003E127F" w:rsidRDefault="005703ED" w:rsidP="003E12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27F" w:rsidRDefault="003E127F" w:rsidP="003E12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27F" w:rsidRDefault="003E127F" w:rsidP="003E12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B3C" w:rsidRPr="003E127F" w:rsidRDefault="00AA2B3C" w:rsidP="00AA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127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 работы </w:t>
      </w:r>
      <w:r w:rsidR="00AA28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школьного методического объединения </w:t>
      </w:r>
      <w:r w:rsidRPr="003E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учителей словесности </w:t>
      </w:r>
      <w:r w:rsidR="00AA2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E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«СОШ №30» г. Чебоксары</w:t>
      </w:r>
    </w:p>
    <w:p w:rsidR="00AA2B3C" w:rsidRPr="003E127F" w:rsidRDefault="00AA2B3C" w:rsidP="003E1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A65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E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A65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E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8C7BB9" w:rsidRPr="003E127F" w:rsidRDefault="008C7BB9" w:rsidP="003E1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BB9" w:rsidRPr="003E127F" w:rsidRDefault="008C7BB9" w:rsidP="00AA2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 ШМО</w:t>
      </w:r>
    </w:p>
    <w:p w:rsidR="008C7BB9" w:rsidRPr="003E127F" w:rsidRDefault="008C7BB9" w:rsidP="00AA2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27F">
        <w:rPr>
          <w:rFonts w:ascii="Times New Roman" w:eastAsia="Times New Roman" w:hAnsi="Times New Roman" w:cs="Times New Roman"/>
          <w:sz w:val="24"/>
          <w:szCs w:val="24"/>
        </w:rPr>
        <w:t>Совершенствование уровня педагогического мастерства учителей, компетентности в области русского языка и литературы в условиях реализации ФГОС и модернизации системы образования путем применения активных технологий, повышающих качество образования и способствующих развитию творческой личности обучающихся.</w:t>
      </w:r>
    </w:p>
    <w:p w:rsidR="008C7BB9" w:rsidRPr="003E127F" w:rsidRDefault="008C7BB9" w:rsidP="00AA2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27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</w:t>
      </w:r>
    </w:p>
    <w:p w:rsidR="008C7BB9" w:rsidRPr="003E127F" w:rsidRDefault="003E127F" w:rsidP="00AA2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A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BB9" w:rsidRPr="003E127F">
        <w:rPr>
          <w:rFonts w:ascii="Times New Roman" w:eastAsia="Times New Roman" w:hAnsi="Times New Roman" w:cs="Times New Roman"/>
          <w:sz w:val="24"/>
          <w:szCs w:val="24"/>
        </w:rPr>
        <w:t>Внедрение в практику наиболее эффективных информационно – коммуникативных технологий.</w:t>
      </w:r>
    </w:p>
    <w:p w:rsidR="008C7BB9" w:rsidRPr="003E127F" w:rsidRDefault="008C7BB9" w:rsidP="00AA2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27F">
        <w:rPr>
          <w:rFonts w:ascii="Times New Roman" w:eastAsia="Times New Roman" w:hAnsi="Times New Roman" w:cs="Times New Roman"/>
          <w:sz w:val="24"/>
          <w:szCs w:val="24"/>
        </w:rPr>
        <w:t>2. Изучение инновационных процессов в методике преподавания в условиях реализации ФГОС через систему самообразования.</w:t>
      </w:r>
    </w:p>
    <w:p w:rsidR="008C7BB9" w:rsidRPr="003E127F" w:rsidRDefault="003E127F" w:rsidP="00AA2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A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BB9" w:rsidRPr="003E127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профессиональной компетентности учителей русского языка и литературы, развитие их творческого потенциала, направленного на повышение эффективности и качества педагогического процесса.  </w:t>
      </w:r>
    </w:p>
    <w:p w:rsidR="008C7BB9" w:rsidRPr="003E127F" w:rsidRDefault="003E127F" w:rsidP="00AA2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AA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BB9" w:rsidRPr="003E127F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повышения квалификации педагогического мастерства путём внедрения эффективных форм работы с целью повышения познавательного интереса обучающихся к предметам гуманитарного цикла.</w:t>
      </w:r>
    </w:p>
    <w:p w:rsidR="008C7BB9" w:rsidRPr="003E127F" w:rsidRDefault="003E127F" w:rsidP="00AA2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8C7BB9" w:rsidRPr="003E127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системной подготовки обучающихся к выполнению заданий ЕГЭ и ОГЭ по русскому языку и литературе.</w:t>
      </w:r>
    </w:p>
    <w:p w:rsidR="008C7BB9" w:rsidRPr="003E127F" w:rsidRDefault="003E127F" w:rsidP="00AA2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A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BB9" w:rsidRPr="003E127F">
        <w:rPr>
          <w:rFonts w:ascii="Times New Roman" w:eastAsia="Times New Roman" w:hAnsi="Times New Roman" w:cs="Times New Roman"/>
          <w:sz w:val="24"/>
          <w:szCs w:val="24"/>
        </w:rPr>
        <w:t>Планирование, проектирование уроков, внеклассных мероприятий, направленных на развитие функциональной грамотности обучающихся.</w:t>
      </w:r>
    </w:p>
    <w:p w:rsidR="008C7BB9" w:rsidRPr="003E127F" w:rsidRDefault="003E127F" w:rsidP="00AA2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AA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BB9" w:rsidRPr="003E127F">
        <w:rPr>
          <w:rFonts w:ascii="Times New Roman" w:eastAsia="Times New Roman" w:hAnsi="Times New Roman" w:cs="Times New Roman"/>
          <w:sz w:val="24"/>
          <w:szCs w:val="24"/>
        </w:rPr>
        <w:t>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8C7BB9" w:rsidRPr="003E127F" w:rsidRDefault="003E127F" w:rsidP="00AA2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AA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BB9" w:rsidRPr="003E127F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здоровья.</w:t>
      </w:r>
    </w:p>
    <w:p w:rsidR="008C7BB9" w:rsidRPr="003E127F" w:rsidRDefault="003E127F" w:rsidP="00AA2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AA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BB9" w:rsidRPr="003E127F">
        <w:rPr>
          <w:rFonts w:ascii="Times New Roman" w:eastAsia="Times New Roman" w:hAnsi="Times New Roman" w:cs="Times New Roman"/>
          <w:sz w:val="24"/>
          <w:szCs w:val="24"/>
        </w:rPr>
        <w:t xml:space="preserve">Выявление, изучение, обобщение и распространение творческого опыта педагогов района через мастер-классы, практические занятия, семинары.   </w:t>
      </w:r>
    </w:p>
    <w:p w:rsidR="003E127F" w:rsidRDefault="003E127F" w:rsidP="00AA28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AA28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127F" w:rsidRDefault="003E127F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703ED" w:rsidRPr="005703ED" w:rsidRDefault="005703ED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Методическая тема:</w:t>
      </w:r>
    </w:p>
    <w:p w:rsidR="005703ED" w:rsidRPr="005703ED" w:rsidRDefault="005703ED" w:rsidP="003E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«Развитие мыслительной деятельности и познавательной активности учащихся на уроках русского языка и литературы».</w:t>
      </w:r>
    </w:p>
    <w:p w:rsidR="008C7BB9" w:rsidRPr="003E127F" w:rsidRDefault="008C7BB9" w:rsidP="003E1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27F" w:rsidRPr="003E127F" w:rsidRDefault="003E127F" w:rsidP="00AA28D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E127F">
        <w:rPr>
          <w:b/>
        </w:rPr>
        <w:t xml:space="preserve">Темы самообразования учителей </w:t>
      </w:r>
      <w:r>
        <w:rPr>
          <w:b/>
        </w:rPr>
        <w:t>русского языка и литературы</w:t>
      </w:r>
    </w:p>
    <w:p w:rsidR="003E127F" w:rsidRPr="003E127F" w:rsidRDefault="003E127F" w:rsidP="003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552"/>
        <w:gridCol w:w="4819"/>
      </w:tblGrid>
      <w:tr w:rsidR="003E127F" w:rsidRPr="003E127F" w:rsidTr="00AA28D2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7F" w:rsidRPr="003E127F" w:rsidRDefault="003E127F" w:rsidP="0064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1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Ф.И.О. 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7F" w:rsidRPr="003E127F" w:rsidRDefault="003E127F" w:rsidP="0064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1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7F" w:rsidRPr="003E127F" w:rsidRDefault="003E127F" w:rsidP="0064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1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по самообразованию</w:t>
            </w:r>
          </w:p>
          <w:p w:rsidR="003E127F" w:rsidRPr="003E127F" w:rsidRDefault="003E127F" w:rsidP="0064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127F" w:rsidRPr="003E127F" w:rsidTr="00AA28D2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7F" w:rsidRPr="003E127F" w:rsidRDefault="003E127F" w:rsidP="0064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Евдокимова Л.М.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7F" w:rsidRPr="003E127F" w:rsidRDefault="003E127F" w:rsidP="0064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7F" w:rsidRPr="003E127F" w:rsidRDefault="003E127F" w:rsidP="006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hAnsi="Times New Roman" w:cs="Times New Roman"/>
                <w:sz w:val="24"/>
                <w:szCs w:val="24"/>
              </w:rPr>
              <w:t>«Проблемное обучение на уроках русского языка»</w:t>
            </w:r>
          </w:p>
        </w:tc>
      </w:tr>
      <w:tr w:rsidR="003E127F" w:rsidRPr="003E127F" w:rsidTr="00AA28D2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7F" w:rsidRPr="003E127F" w:rsidRDefault="003E127F" w:rsidP="0064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Мальцева С.Б.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7F" w:rsidRPr="003E127F" w:rsidRDefault="003E127F" w:rsidP="0064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7F" w:rsidRPr="003E127F" w:rsidRDefault="003E127F" w:rsidP="0064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учеников на уроках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  <w:r w:rsidRPr="003E1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127F" w:rsidRPr="003E127F" w:rsidRDefault="003E127F" w:rsidP="00645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127F" w:rsidRPr="003E127F" w:rsidTr="00AA28D2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7F" w:rsidRPr="003E127F" w:rsidRDefault="003E127F" w:rsidP="0064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Петрова Н.Ю.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27F" w:rsidRPr="003E127F" w:rsidRDefault="003E127F" w:rsidP="0064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7F" w:rsidRPr="003E127F" w:rsidRDefault="003E127F" w:rsidP="006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7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орфографических умений и навыков обучающихся»</w:t>
            </w:r>
          </w:p>
        </w:tc>
      </w:tr>
      <w:tr w:rsidR="003E127F" w:rsidRPr="003E127F" w:rsidTr="00AA28D2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27F" w:rsidRPr="003E127F" w:rsidRDefault="003E127F" w:rsidP="0064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Ерепова И.А.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27F" w:rsidRPr="003E127F" w:rsidRDefault="003E127F" w:rsidP="0064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27F" w:rsidRPr="003E127F" w:rsidRDefault="003E127F" w:rsidP="00645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образовательные технологии на уроках русского языка и литературы</w:t>
            </w:r>
          </w:p>
        </w:tc>
      </w:tr>
    </w:tbl>
    <w:p w:rsidR="003E127F" w:rsidRDefault="003E127F" w:rsidP="003E127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27F" w:rsidRDefault="003E127F" w:rsidP="003E127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3BB" w:rsidRPr="003E127F" w:rsidRDefault="009923BB" w:rsidP="003E127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27F">
        <w:rPr>
          <w:rFonts w:ascii="Times New Roman" w:eastAsia="Times New Roman" w:hAnsi="Times New Roman" w:cs="Times New Roman"/>
          <w:b/>
          <w:sz w:val="24"/>
          <w:szCs w:val="24"/>
        </w:rPr>
        <w:t>Повышение уровня методической подготовки учителей</w:t>
      </w:r>
    </w:p>
    <w:p w:rsidR="009923BB" w:rsidRPr="003E127F" w:rsidRDefault="009923BB" w:rsidP="003E127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45"/>
        <w:gridCol w:w="1467"/>
        <w:gridCol w:w="2551"/>
      </w:tblGrid>
      <w:tr w:rsidR="009923BB" w:rsidRPr="003E127F" w:rsidTr="00AA28D2">
        <w:trPr>
          <w:jc w:val="center"/>
        </w:trPr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Научно-исследовательская, методическая работа учителей по темам самообразования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9923BB" w:rsidRPr="003E127F" w:rsidTr="00AA28D2">
        <w:trPr>
          <w:jc w:val="center"/>
        </w:trPr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9923BB" w:rsidRPr="003E127F" w:rsidTr="00AA28D2">
        <w:trPr>
          <w:jc w:val="center"/>
        </w:trPr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ознакомление с нормативными документами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923BB" w:rsidRPr="003E127F" w:rsidTr="00AA28D2">
        <w:trPr>
          <w:jc w:val="center"/>
        </w:trPr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открытых уроков, семинаров, конференций, мастер-классов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9923BB" w:rsidRPr="003E127F" w:rsidRDefault="009923BB" w:rsidP="003E1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3BB" w:rsidRPr="003E127F" w:rsidRDefault="009923BB" w:rsidP="003E1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27F">
        <w:rPr>
          <w:rFonts w:ascii="Times New Roman" w:eastAsia="Times New Roman" w:hAnsi="Times New Roman" w:cs="Times New Roman"/>
          <w:b/>
          <w:sz w:val="24"/>
          <w:szCs w:val="24"/>
        </w:rPr>
        <w:t>Работа с одаренными детьми</w:t>
      </w:r>
    </w:p>
    <w:p w:rsidR="009923BB" w:rsidRPr="003E127F" w:rsidRDefault="009923BB" w:rsidP="003E1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45"/>
        <w:gridCol w:w="1467"/>
        <w:gridCol w:w="2551"/>
      </w:tblGrid>
      <w:tr w:rsidR="009923BB" w:rsidRPr="003E127F" w:rsidTr="00AA28D2">
        <w:trPr>
          <w:jc w:val="center"/>
        </w:trPr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обучающихся </w:t>
            </w:r>
            <w:r w:rsidR="00AC6027"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олимпиадах разного уровня</w:t>
            </w:r>
            <w:proofErr w:type="gramEnd"/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9923BB" w:rsidRPr="003E127F" w:rsidTr="00AA28D2">
        <w:trPr>
          <w:jc w:val="center"/>
        </w:trPr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школьного </w:t>
            </w:r>
            <w:r w:rsidR="00AC6027"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ВОШ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9923BB" w:rsidRPr="003E127F" w:rsidTr="00AA28D2">
        <w:trPr>
          <w:jc w:val="center"/>
        </w:trPr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участия в олимпиадах муниципального уровня.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923BB" w:rsidRPr="003E127F" w:rsidTr="00AA28D2">
        <w:trPr>
          <w:jc w:val="center"/>
        </w:trPr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в мероприятиях разного уровня 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9923BB" w:rsidRPr="003E127F" w:rsidTr="00AA28D2">
        <w:trPr>
          <w:jc w:val="center"/>
        </w:trPr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работ участников  для участия в фестивале исследовательских и творческих работ обучающихся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9923BB" w:rsidRPr="003E127F" w:rsidTr="00AA28D2">
        <w:trPr>
          <w:jc w:val="center"/>
        </w:trPr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укрепления интереса обучающихся  к предметам, привлечь школьников к занятиям по  предметным кружкам.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A34B29" w:rsidRDefault="00A34B29" w:rsidP="003E1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3BB" w:rsidRPr="003E127F" w:rsidRDefault="009923BB" w:rsidP="003E1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27F">
        <w:rPr>
          <w:rFonts w:ascii="Times New Roman" w:eastAsia="Times New Roman" w:hAnsi="Times New Roman" w:cs="Times New Roman"/>
          <w:b/>
          <w:sz w:val="24"/>
          <w:szCs w:val="24"/>
        </w:rPr>
        <w:t>Контроль качества обучения</w:t>
      </w:r>
    </w:p>
    <w:p w:rsidR="009923BB" w:rsidRPr="003E127F" w:rsidRDefault="009923BB" w:rsidP="003E1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45"/>
        <w:gridCol w:w="1467"/>
        <w:gridCol w:w="2551"/>
      </w:tblGrid>
      <w:tr w:rsidR="009923BB" w:rsidRPr="003E127F" w:rsidTr="0064503C"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C54C90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входных контрольных работ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C5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C5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словесности</w:t>
            </w:r>
          </w:p>
        </w:tc>
      </w:tr>
      <w:tr w:rsidR="009923BB" w:rsidRPr="003E127F" w:rsidTr="0064503C"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срезов знаний в 5-11 классах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9923BB" w:rsidRPr="003E127F" w:rsidTr="0064503C"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контрольных  и самостоятельных работ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 ШМО</w:t>
            </w:r>
          </w:p>
        </w:tc>
      </w:tr>
      <w:tr w:rsidR="009923BB" w:rsidRPr="003E127F" w:rsidTr="0064503C"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ВПР по </w:t>
            </w:r>
            <w:r w:rsidR="00AC6027"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 языку в 5-9 кл.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AC6027"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словесности</w:t>
            </w:r>
          </w:p>
        </w:tc>
      </w:tr>
      <w:tr w:rsidR="009923BB" w:rsidRPr="003E127F" w:rsidTr="0064503C"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 слабоуспевающими детьми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члены ШМО </w:t>
            </w:r>
          </w:p>
        </w:tc>
      </w:tr>
      <w:tr w:rsidR="00AC6027" w:rsidRPr="003E127F" w:rsidTr="0064503C">
        <w:tc>
          <w:tcPr>
            <w:tcW w:w="567" w:type="dxa"/>
            <w:shd w:val="clear" w:color="auto" w:fill="auto"/>
          </w:tcPr>
          <w:p w:rsidR="00AC6027" w:rsidRPr="003E127F" w:rsidRDefault="00AC6027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AC6027" w:rsidRPr="003E127F" w:rsidRDefault="00AC6027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пробных экзаменов по русскому языку в 9, 11 классах</w:t>
            </w:r>
          </w:p>
        </w:tc>
        <w:tc>
          <w:tcPr>
            <w:tcW w:w="1467" w:type="dxa"/>
            <w:shd w:val="clear" w:color="auto" w:fill="auto"/>
          </w:tcPr>
          <w:p w:rsidR="00AC6027" w:rsidRPr="003E127F" w:rsidRDefault="00AC6027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март</w:t>
            </w:r>
          </w:p>
        </w:tc>
        <w:tc>
          <w:tcPr>
            <w:tcW w:w="2551" w:type="dxa"/>
            <w:shd w:val="clear" w:color="auto" w:fill="auto"/>
          </w:tcPr>
          <w:p w:rsidR="00AC6027" w:rsidRPr="003E127F" w:rsidRDefault="00AC6027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члены ШМО </w:t>
            </w:r>
          </w:p>
        </w:tc>
      </w:tr>
    </w:tbl>
    <w:p w:rsidR="009923BB" w:rsidRPr="003E127F" w:rsidRDefault="009923BB" w:rsidP="003E1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27F" w:rsidRPr="003E127F" w:rsidRDefault="003E127F" w:rsidP="003E127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3BB" w:rsidRPr="003E127F" w:rsidRDefault="009923BB" w:rsidP="003E127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27F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Внеурочная </w:t>
      </w:r>
      <w:r w:rsidR="00AA28D2"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</w:p>
    <w:p w:rsidR="009923BB" w:rsidRPr="003E127F" w:rsidRDefault="009923BB" w:rsidP="003E127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45"/>
        <w:gridCol w:w="1467"/>
        <w:gridCol w:w="2551"/>
      </w:tblGrid>
      <w:tr w:rsidR="009923BB" w:rsidRPr="003E127F" w:rsidTr="0064503C"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олимпиадах, конкурсах, соревнованиях, конференциях, внеклассных мероприятиях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9923BB" w:rsidRPr="003E127F" w:rsidTr="0064503C"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устных журналов к памятным датам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ШМО</w:t>
            </w:r>
          </w:p>
        </w:tc>
      </w:tr>
      <w:tr w:rsidR="009923BB" w:rsidRPr="003E127F" w:rsidTr="0064503C"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стенгазет, буклетов, оформление стендов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 ШМО</w:t>
            </w:r>
          </w:p>
        </w:tc>
      </w:tr>
      <w:tr w:rsidR="009923BB" w:rsidRPr="003E127F" w:rsidTr="0064503C"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AC6027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предметной недели.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AC6027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члены ШМО </w:t>
            </w:r>
          </w:p>
        </w:tc>
      </w:tr>
      <w:tr w:rsidR="009923BB" w:rsidRPr="003E127F" w:rsidTr="0064503C">
        <w:tc>
          <w:tcPr>
            <w:tcW w:w="5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9923BB" w:rsidRPr="003E127F" w:rsidRDefault="00AC6027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 Проведение конкурса чтецов  «Живая классика»</w:t>
            </w:r>
          </w:p>
        </w:tc>
        <w:tc>
          <w:tcPr>
            <w:tcW w:w="1467" w:type="dxa"/>
            <w:shd w:val="clear" w:color="auto" w:fill="auto"/>
          </w:tcPr>
          <w:p w:rsidR="009923BB" w:rsidRPr="003E127F" w:rsidRDefault="009923BB" w:rsidP="003E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9923BB" w:rsidRPr="003E127F" w:rsidRDefault="00AC6027" w:rsidP="003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словесности</w:t>
            </w:r>
          </w:p>
        </w:tc>
      </w:tr>
    </w:tbl>
    <w:p w:rsidR="009923BB" w:rsidRPr="003E127F" w:rsidRDefault="009923BB" w:rsidP="003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27F" w:rsidRDefault="003E127F" w:rsidP="003E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27F" w:rsidRDefault="003E127F" w:rsidP="003E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8D2" w:rsidRDefault="00AA28D2" w:rsidP="003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A28D2" w:rsidSect="00945B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3BB" w:rsidRDefault="009923BB" w:rsidP="003E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12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Планирование работы методического объединения</w:t>
      </w:r>
      <w:r w:rsidR="003E127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учителей словесности</w:t>
      </w:r>
    </w:p>
    <w:p w:rsidR="003E127F" w:rsidRPr="003E127F" w:rsidRDefault="003E127F" w:rsidP="003E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A6547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A6547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9923BB" w:rsidRPr="00940F7F" w:rsidRDefault="009923BB" w:rsidP="003E1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4819"/>
        <w:gridCol w:w="1701"/>
        <w:gridCol w:w="1843"/>
      </w:tblGrid>
      <w:tr w:rsidR="00AA2B3C" w:rsidRPr="00940F7F" w:rsidTr="004A407E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A2B3C" w:rsidRPr="00940F7F" w:rsidTr="004A407E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635DCD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A3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МО за 20</w:t>
            </w:r>
            <w:r w:rsidR="00F506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5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A65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–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AA2B3C" w:rsidRPr="00940F7F" w:rsidTr="004A407E">
        <w:trPr>
          <w:trHeight w:val="1534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3C" w:rsidRPr="00940F7F" w:rsidRDefault="00AA2B3C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410AF" w:rsidRPr="00940F7F">
              <w:rPr>
                <w:rFonts w:ascii="Times New Roman" w:hAnsi="Times New Roman" w:cs="Times New Roman"/>
                <w:sz w:val="24"/>
                <w:szCs w:val="24"/>
              </w:rPr>
              <w:t>Новые требования к  рабочим программам. Обсуждение и рассмотрение рабочих программ, тематического планирования предметных курсов и элективных курсов по классам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учителя</w:t>
            </w:r>
          </w:p>
        </w:tc>
      </w:tr>
      <w:tr w:rsidR="00AA2B3C" w:rsidRPr="00940F7F" w:rsidTr="004A407E">
        <w:trPr>
          <w:trHeight w:val="563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3C" w:rsidRPr="00940F7F" w:rsidRDefault="00AA2B3C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A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3. Утверждение плана работы ШМО на 202</w:t>
            </w:r>
            <w:r w:rsidR="00A65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A65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A2B3C" w:rsidRPr="00940F7F" w:rsidTr="004A407E">
        <w:trPr>
          <w:trHeight w:val="419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3C" w:rsidRPr="00940F7F" w:rsidRDefault="00AA2B3C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F50680" w:rsidP="00A3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4.Анализ </w:t>
            </w:r>
            <w:r w:rsidR="00AA2B3C"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 ОГЭ,  ЕГЭ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русскому языку </w:t>
            </w:r>
            <w:r w:rsidR="00AA2B3C"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за 202</w:t>
            </w:r>
            <w:r w:rsidR="00A65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2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A2B3C" w:rsidRPr="00940F7F" w:rsidTr="004A407E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3C" w:rsidRPr="00940F7F" w:rsidRDefault="00AA2B3C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AF" w:rsidRPr="00940F7F" w:rsidRDefault="00AA2B3C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A2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документов.</w:t>
            </w:r>
          </w:p>
          <w:p w:rsidR="00AA2B3C" w:rsidRPr="00940F7F" w:rsidRDefault="00AA2B3C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ведения </w:t>
            </w:r>
            <w:r w:rsidR="0094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кольной  документации, ученических тетрадей</w:t>
            </w:r>
          </w:p>
          <w:p w:rsidR="00C54C90" w:rsidRPr="00940F7F" w:rsidRDefault="00C54C90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6. Аттестация педагогов.</w:t>
            </w:r>
            <w:r w:rsidR="00940F7F"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материалов.</w:t>
            </w:r>
          </w:p>
          <w:p w:rsidR="00AA2B3C" w:rsidRDefault="00C54C90" w:rsidP="00940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A2B3C"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7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плана мероприятий</w:t>
            </w:r>
            <w:r w:rsidR="009437B4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читательской </w:t>
            </w:r>
            <w:r w:rsidRPr="00940F7F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обучающихся.</w:t>
            </w:r>
          </w:p>
          <w:p w:rsidR="00F50680" w:rsidRPr="00940F7F" w:rsidRDefault="00F50680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A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школьного этапа ВОШ по русскому  языку и литературе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учителя</w:t>
            </w:r>
          </w:p>
        </w:tc>
      </w:tr>
      <w:tr w:rsidR="00AA2B3C" w:rsidRPr="00940F7F" w:rsidTr="004A407E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3C" w:rsidRPr="00940F7F" w:rsidRDefault="00AA2B3C" w:rsidP="00940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3C" w:rsidRPr="00940F7F" w:rsidRDefault="00AA2B3C" w:rsidP="00940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C8" w:rsidRPr="00940F7F" w:rsidTr="004A407E">
        <w:trPr>
          <w:trHeight w:val="13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8" w:rsidRPr="00940F7F" w:rsidRDefault="005A03C8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8" w:rsidRPr="00940F7F" w:rsidRDefault="004410AF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940F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и коммуникационные технологии в профессиональной деятельности современного педагога </w:t>
            </w:r>
            <w:r w:rsidR="00940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8" w:rsidRPr="00940F7F" w:rsidRDefault="005A03C8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8" w:rsidRPr="00940F7F" w:rsidRDefault="005A03C8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учителя</w:t>
            </w:r>
          </w:p>
        </w:tc>
      </w:tr>
      <w:tr w:rsidR="005A03C8" w:rsidRPr="00940F7F" w:rsidTr="004A407E"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03C8" w:rsidRPr="00940F7F" w:rsidRDefault="005A03C8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8" w:rsidRPr="00940F7F" w:rsidRDefault="004410AF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AA2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03C8" w:rsidRPr="00940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 школьного тура ВОШ по русскому языку и литературе.  Работа с одаренными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8" w:rsidRPr="00940F7F" w:rsidRDefault="005A03C8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8" w:rsidRPr="00940F7F" w:rsidRDefault="005A03C8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учителя</w:t>
            </w:r>
          </w:p>
        </w:tc>
      </w:tr>
      <w:tr w:rsidR="005A03C8" w:rsidRPr="00940F7F" w:rsidTr="004A407E">
        <w:trPr>
          <w:trHeight w:val="704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03C8" w:rsidRPr="00940F7F" w:rsidRDefault="005A03C8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8" w:rsidRPr="00940F7F" w:rsidRDefault="005A03C8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A2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Единого городского методического дня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8" w:rsidRPr="00940F7F" w:rsidRDefault="005A03C8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викторины, выставки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8" w:rsidRPr="00940F7F" w:rsidRDefault="005A03C8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учителя</w:t>
            </w:r>
          </w:p>
        </w:tc>
      </w:tr>
      <w:tr w:rsidR="005A03C8" w:rsidRPr="00940F7F" w:rsidTr="004A407E">
        <w:trPr>
          <w:trHeight w:val="550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3C8" w:rsidRPr="00940F7F" w:rsidRDefault="005A03C8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3C8" w:rsidRPr="00940F7F" w:rsidRDefault="005A03C8" w:rsidP="00AA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40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проведении пробного ОГЭ в</w:t>
            </w:r>
            <w:r w:rsidR="00AA2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0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классах, ЕГЭ в 11 кл.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3C8" w:rsidRPr="00940F7F" w:rsidRDefault="005A03C8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3C8" w:rsidRPr="00940F7F" w:rsidRDefault="005A03C8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учителя</w:t>
            </w:r>
          </w:p>
        </w:tc>
      </w:tr>
      <w:tr w:rsidR="00940F7F" w:rsidRPr="00940F7F" w:rsidTr="004A407E">
        <w:trPr>
          <w:trHeight w:val="154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7F" w:rsidRPr="00940F7F" w:rsidRDefault="00940F7F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7F" w:rsidRPr="00AA28D2" w:rsidRDefault="00940F7F" w:rsidP="00940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A28D2" w:rsidRPr="00AA2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2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Трудные задания на ОГЭ, ЕГЭ: анализ ошибок и приемы эффективной подготовки»</w:t>
            </w:r>
          </w:p>
          <w:p w:rsidR="00940F7F" w:rsidRPr="00AA28D2" w:rsidRDefault="00AA28D2" w:rsidP="00940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940F7F" w:rsidRPr="00AA2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сочинение (изложение) в 11 классах.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F7F" w:rsidRPr="00940F7F" w:rsidRDefault="00940F7F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7F" w:rsidRPr="00940F7F" w:rsidRDefault="00940F7F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учителя</w:t>
            </w:r>
          </w:p>
        </w:tc>
      </w:tr>
      <w:tr w:rsidR="009437B4" w:rsidRPr="00940F7F" w:rsidTr="004A407E">
        <w:trPr>
          <w:trHeight w:val="541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7B4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7B4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Pr="00AA28D2" w:rsidRDefault="009437B4" w:rsidP="00940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2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Анализ итогов 1 полугодия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437B4" w:rsidRPr="00940F7F" w:rsidTr="004A407E">
        <w:trPr>
          <w:trHeight w:val="541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37B4" w:rsidRPr="00940F7F" w:rsidRDefault="009437B4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Pr="00940F7F" w:rsidRDefault="009437B4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подготовки к ЕГЭ,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русскому языку</w:t>
            </w:r>
          </w:p>
          <w:p w:rsidR="009437B4" w:rsidRPr="00940F7F" w:rsidRDefault="009437B4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и проведение школьного этапа конкурса «Живая классика»</w:t>
            </w:r>
          </w:p>
          <w:p w:rsidR="009437B4" w:rsidRPr="00940F7F" w:rsidRDefault="009437B4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и проведение Недели </w:t>
            </w: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русского языка и литературы.</w:t>
            </w:r>
          </w:p>
          <w:p w:rsidR="009437B4" w:rsidRPr="00940F7F" w:rsidRDefault="009437B4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Итоговый устный экзамен в 9 классах</w:t>
            </w:r>
          </w:p>
          <w:p w:rsidR="009437B4" w:rsidRPr="00940F7F" w:rsidRDefault="009437B4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Семинар «Технология продуктивного чтения»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учителя</w:t>
            </w:r>
          </w:p>
        </w:tc>
      </w:tr>
      <w:tr w:rsidR="009437B4" w:rsidRPr="00940F7F" w:rsidTr="004A407E">
        <w:trPr>
          <w:trHeight w:val="541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7B4" w:rsidRPr="00940F7F" w:rsidRDefault="009437B4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Pr="00940F7F" w:rsidRDefault="009437B4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7B4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7B4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7B4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7B4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437B4" w:rsidRPr="00940F7F" w:rsidTr="004A407E">
        <w:trPr>
          <w:trHeight w:val="997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- апрель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Pr="00AA28D2" w:rsidRDefault="009437B4" w:rsidP="00AA28D2">
            <w:pPr>
              <w:pStyle w:val="a6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как организационный механизм реализации основной образовательной программы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учителя</w:t>
            </w:r>
          </w:p>
        </w:tc>
      </w:tr>
      <w:tr w:rsidR="009437B4" w:rsidRPr="00940F7F" w:rsidTr="004A407E">
        <w:trPr>
          <w:trHeight w:val="541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37B4" w:rsidRPr="00940F7F" w:rsidRDefault="009437B4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Pr="00AA28D2" w:rsidRDefault="009437B4" w:rsidP="00AA28D2">
            <w:pPr>
              <w:pStyle w:val="a6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8D2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 w:rsidRPr="00AA28D2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AA28D2">
              <w:rPr>
                <w:rFonts w:ascii="Times New Roman" w:hAnsi="Times New Roman" w:cs="Times New Roman"/>
                <w:sz w:val="24"/>
                <w:szCs w:val="24"/>
              </w:rPr>
              <w:t>. Профилактика неуспеваемости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обмен опытом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учителя</w:t>
            </w:r>
          </w:p>
        </w:tc>
      </w:tr>
      <w:tr w:rsidR="009437B4" w:rsidRPr="00940F7F" w:rsidTr="004A407E">
        <w:trPr>
          <w:trHeight w:val="541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37B4" w:rsidRPr="00940F7F" w:rsidRDefault="009437B4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Pr="00940F7F" w:rsidRDefault="009437B4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Пробный ОГЭ, ЕГЭ по русскому языку.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учителя</w:t>
            </w:r>
          </w:p>
        </w:tc>
      </w:tr>
      <w:tr w:rsidR="009437B4" w:rsidRPr="00940F7F" w:rsidTr="004A407E">
        <w:trPr>
          <w:trHeight w:val="541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37B4" w:rsidRPr="00940F7F" w:rsidRDefault="009437B4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Pr="00940F7F" w:rsidRDefault="009437B4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ВПР по русскому языку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7B4" w:rsidRPr="00940F7F" w:rsidTr="004A407E">
        <w:trPr>
          <w:trHeight w:val="541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7B4" w:rsidRPr="00940F7F" w:rsidRDefault="009437B4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Default="009437B4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9437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B4" w:rsidRPr="00940F7F" w:rsidRDefault="009437B4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A03C8" w:rsidRPr="00940F7F" w:rsidTr="004A407E">
        <w:trPr>
          <w:trHeight w:val="541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8" w:rsidRPr="00940F7F" w:rsidRDefault="005A03C8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8" w:rsidRPr="00AA28D2" w:rsidRDefault="005A03C8" w:rsidP="00AA28D2">
            <w:pPr>
              <w:pStyle w:val="a6"/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года. Анализ работы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3C8" w:rsidRPr="00940F7F" w:rsidRDefault="005A03C8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3C8" w:rsidRPr="00940F7F" w:rsidRDefault="005A03C8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A03C8" w:rsidRPr="00940F7F" w:rsidTr="004A407E">
        <w:trPr>
          <w:trHeight w:val="541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C8" w:rsidRPr="00940F7F" w:rsidRDefault="005A03C8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8" w:rsidRPr="00940F7F" w:rsidRDefault="005A03C8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2. Задачи на новый 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3C8" w:rsidRPr="00940F7F" w:rsidRDefault="005A03C8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8" w:rsidRPr="00940F7F" w:rsidRDefault="005A03C8" w:rsidP="009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учителя</w:t>
            </w:r>
          </w:p>
        </w:tc>
      </w:tr>
    </w:tbl>
    <w:p w:rsidR="00AA2B3C" w:rsidRPr="00940F7F" w:rsidRDefault="00AA2B3C" w:rsidP="0094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A51" w:rsidRPr="00940F7F" w:rsidRDefault="00086A51" w:rsidP="0094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A51" w:rsidRPr="00940F7F" w:rsidRDefault="00086A51" w:rsidP="0094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A51" w:rsidRPr="00940F7F" w:rsidRDefault="00964FFF" w:rsidP="00940F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86A51" w:rsidRPr="00940F7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r w:rsidR="00086A51" w:rsidRPr="00940F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A51" w:rsidRPr="00940F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A51" w:rsidRPr="00940F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A51" w:rsidRPr="00940F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A51" w:rsidRPr="00940F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A51" w:rsidRPr="00940F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6A51" w:rsidRPr="00940F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2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86A51" w:rsidRPr="00940F7F">
        <w:rPr>
          <w:rFonts w:ascii="Times New Roman" w:eastAsia="Times New Roman" w:hAnsi="Times New Roman" w:cs="Times New Roman"/>
          <w:color w:val="000000"/>
          <w:sz w:val="24"/>
          <w:szCs w:val="24"/>
        </w:rPr>
        <w:t>Л.М. Евдокимова</w:t>
      </w:r>
    </w:p>
    <w:p w:rsidR="005F0E5D" w:rsidRPr="00940F7F" w:rsidRDefault="005F0E5D" w:rsidP="0094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0E5D" w:rsidRPr="00940F7F" w:rsidSect="0094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8D0"/>
    <w:multiLevelType w:val="hybridMultilevel"/>
    <w:tmpl w:val="82162BE4"/>
    <w:lvl w:ilvl="0" w:tplc="C5025E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227"/>
    <w:multiLevelType w:val="hybridMultilevel"/>
    <w:tmpl w:val="1054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F61B4"/>
    <w:multiLevelType w:val="hybridMultilevel"/>
    <w:tmpl w:val="82162BE4"/>
    <w:lvl w:ilvl="0" w:tplc="C5025E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C389D"/>
    <w:multiLevelType w:val="multilevel"/>
    <w:tmpl w:val="62A4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7DB"/>
    <w:rsid w:val="00054BC3"/>
    <w:rsid w:val="00086A51"/>
    <w:rsid w:val="001537DB"/>
    <w:rsid w:val="003E0B75"/>
    <w:rsid w:val="003E127F"/>
    <w:rsid w:val="003F3D38"/>
    <w:rsid w:val="004410AF"/>
    <w:rsid w:val="00441FF4"/>
    <w:rsid w:val="004A407E"/>
    <w:rsid w:val="004A7CCA"/>
    <w:rsid w:val="005703ED"/>
    <w:rsid w:val="005A03C8"/>
    <w:rsid w:val="005F0E5D"/>
    <w:rsid w:val="00635DCD"/>
    <w:rsid w:val="006478FD"/>
    <w:rsid w:val="00780ADB"/>
    <w:rsid w:val="007F5E19"/>
    <w:rsid w:val="008C40F4"/>
    <w:rsid w:val="008C7BB9"/>
    <w:rsid w:val="00940F7F"/>
    <w:rsid w:val="009437B4"/>
    <w:rsid w:val="00945BB3"/>
    <w:rsid w:val="009549DB"/>
    <w:rsid w:val="00964FFF"/>
    <w:rsid w:val="009923BB"/>
    <w:rsid w:val="00A34B29"/>
    <w:rsid w:val="00A65477"/>
    <w:rsid w:val="00AA28D2"/>
    <w:rsid w:val="00AA2B3C"/>
    <w:rsid w:val="00AC6027"/>
    <w:rsid w:val="00B14754"/>
    <w:rsid w:val="00C54C90"/>
    <w:rsid w:val="00CB1E7C"/>
    <w:rsid w:val="00D7253D"/>
    <w:rsid w:val="00F5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BB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2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Саня</cp:lastModifiedBy>
  <cp:revision>6</cp:revision>
  <dcterms:created xsi:type="dcterms:W3CDTF">2022-10-19T18:33:00Z</dcterms:created>
  <dcterms:modified xsi:type="dcterms:W3CDTF">2023-12-08T06:31:00Z</dcterms:modified>
</cp:coreProperties>
</file>